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E4A" w14:textId="279C37F4" w:rsidR="00914E95" w:rsidRPr="00D7446B" w:rsidRDefault="00356477" w:rsidP="00D7446B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28B03CEE">
                <wp:simplePos x="0" y="0"/>
                <wp:positionH relativeFrom="margin">
                  <wp:posOffset>4535170</wp:posOffset>
                </wp:positionH>
                <wp:positionV relativeFrom="paragraph">
                  <wp:posOffset>-377190</wp:posOffset>
                </wp:positionV>
                <wp:extent cx="1019175" cy="3524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DB3F3A" w:rsidRDefault="00356477" w:rsidP="003564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F3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.1pt;margin-top:-29.7pt;width:80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NBUwIAAPcEAAAOAAAAZHJzL2Uyb0RvYy54bWysVMFu2zAMvQ/YPwi6r46zpF2DOkWQosOA&#10;og3aDj0rspQYk0WNUmJnXz9Kdtyuy2nYRaZEPlJ8evTVdVsbtlfoK7AFz89GnCkroazspuDfn28/&#10;feHMB2FLYcCqgh+U59fzjx+uGjdTY9iCKRUySmL9rHEF34bgZlnm5VbVwp+BU5acGrAWgba4yUoU&#10;DWWvTTYejc6zBrB0CFJ5T6c3nZPPU36tlQwPWnsVmCk43S2kFdO6jms2vxKzDQq3rWR/DfEPt6hF&#10;ZanokOpGBMF2WP2Vqq4kggcdziTUGWhdSZV6oG7y0btunrbCqdQLkePdQJP/f2nl/f7JrZBoaJyf&#10;eTJjF63GOn7pfqxNZB0GslQbmKTDfJRf5hdTziT5Pk/Hk/E0spm9oh368FVBzaJRcKTHSByJ/Z0P&#10;XegxhHCv9ZMVDkbFKxj7qDSrSqo4TugkDbU0yPaCHlVIqWw470un6AjTlTEDMD8FNCHvQX1shKkk&#10;mQE4OgX8s+KASFXBhgFcVxbwVILyx1C5iz923/Uc2w/tuu3fZA3lYYUModOud/K2Ij7vhA8rgSRW&#10;kjUNYHigRRtoCg69xdkW8Nep8xhPGiIvZw2Jv+D+506g4sx8s6Suy3wyidOSNpPpxZg2+Nazfuux&#10;u3oJ9BQ5jbqTyYzxwRxNjVC/0JwuYlVyCSupdsFlwONmGbqhpEmXarFIYTQhToQ7++RkTB4Jjnp5&#10;bl8Eul5UgeR4D8dBEbN32upiI9LCYhdAV0l4keKO1556mq4k3f5PEMf37T5Fvf6v5r8BAAD//wMA&#10;UEsDBBQABgAIAAAAIQAICae73wAAAAoBAAAPAAAAZHJzL2Rvd25yZXYueG1sTI/BTsMwDIbvSLxD&#10;ZCRuW9qt0LU0nQZocIWxwTVrTFvROFWTbuXtMSc42v70+/uL9WQ7ccLBt44UxPMIBFLlTEu1gv3b&#10;drYC4YMmoztHqOAbPazLy4tC58ad6RVPu1ALDiGfawVNCH0upa8atNrPXY/Et083WB14HGppBn3m&#10;cNvJRRTdSqtb4g+N7vGhweprN1oFY/V0/1H3m5fH7ZKepYsze3g3Sl1fTZs7EAGn8AfDrz6rQ8lO&#10;RzeS8aJTkMbJglEFs5ssAcHEKk1SEEfeLDOQZSH/Vyh/AAAA//8DAFBLAQItABQABgAIAAAAIQC2&#10;gziS/gAAAOEBAAATAAAAAAAAAAAAAAAAAAAAAABbQ29udGVudF9UeXBlc10ueG1sUEsBAi0AFAAG&#10;AAgAAAAhADj9If/WAAAAlAEAAAsAAAAAAAAAAAAAAAAALwEAAF9yZWxzLy5yZWxzUEsBAi0AFAAG&#10;AAgAAAAhADKLI0FTAgAA9wQAAA4AAAAAAAAAAAAAAAAALgIAAGRycy9lMm9Eb2MueG1sUEsBAi0A&#10;FAAGAAgAAAAhAAgJp7vfAAAACgEAAA8AAAAAAAAAAAAAAAAArQQAAGRycy9kb3ducmV2LnhtbFBL&#10;BQYAAAAABAAEAPMAAAC5BQAAAAA=&#10;" fillcolor="white [3201]" strokecolor="#70ad47 [3209]" strokeweight="1pt">
                <v:textbox>
                  <w:txbxContent>
                    <w:p w14:paraId="4BB07A55" w14:textId="61A84C9D" w:rsidR="00356477" w:rsidRPr="00DB3F3A" w:rsidRDefault="00356477" w:rsidP="0035647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F3A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D7446B">
        <w:rPr>
          <w:rFonts w:asciiTheme="minorEastAsia" w:eastAsiaTheme="minorEastAsia" w:hAnsiTheme="minorEastAsia" w:hint="eastAsia"/>
          <w:bCs/>
          <w:sz w:val="22"/>
          <w:szCs w:val="22"/>
        </w:rPr>
        <w:t>様式第</w:t>
      </w:r>
      <w:r w:rsidR="00B12FAB" w:rsidRPr="00D7446B">
        <w:rPr>
          <w:rFonts w:asciiTheme="minorEastAsia" w:eastAsiaTheme="minorEastAsia" w:hAnsiTheme="minorEastAsia" w:hint="eastAsia"/>
          <w:bCs/>
          <w:sz w:val="22"/>
          <w:szCs w:val="22"/>
        </w:rPr>
        <w:t>５</w:t>
      </w:r>
      <w:r w:rsidR="00EB4B18" w:rsidRPr="00D7446B">
        <w:rPr>
          <w:rFonts w:asciiTheme="minorEastAsia" w:eastAsiaTheme="minorEastAsia" w:hAnsiTheme="minorEastAsia" w:hint="eastAsia"/>
          <w:bCs/>
          <w:sz w:val="22"/>
          <w:szCs w:val="22"/>
        </w:rPr>
        <w:t>号</w:t>
      </w:r>
    </w:p>
    <w:p w14:paraId="3275C75B" w14:textId="5C422ADB" w:rsidR="00EB4B18" w:rsidRPr="00D7446B" w:rsidRDefault="00702A5F" w:rsidP="00B453D8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bCs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bCs/>
          <w:sz w:val="22"/>
          <w:szCs w:val="22"/>
        </w:rPr>
        <w:t>入札保証金免除申請書</w:t>
      </w:r>
    </w:p>
    <w:p w14:paraId="6B6DCC2B" w14:textId="77777777" w:rsidR="00672E70" w:rsidRPr="00D7446B" w:rsidRDefault="00672E70" w:rsidP="00D7446B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z w:val="22"/>
          <w:szCs w:val="22"/>
        </w:rPr>
      </w:pPr>
    </w:p>
    <w:p w14:paraId="6E3E6CDA" w14:textId="6071B2D7" w:rsidR="00702A5F" w:rsidRPr="00D7446B" w:rsidRDefault="00BD1C8D" w:rsidP="00D7446B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702A5F" w:rsidRPr="00D7446B">
        <w:rPr>
          <w:rFonts w:asciiTheme="minorEastAsia" w:eastAsiaTheme="minorEastAsia" w:hAnsiTheme="minorEastAsia" w:hint="eastAsia"/>
          <w:sz w:val="22"/>
          <w:szCs w:val="22"/>
        </w:rPr>
        <w:t>年　　月　　日</w:t>
      </w:r>
    </w:p>
    <w:p w14:paraId="6BE2E24D" w14:textId="49623304" w:rsidR="00702A5F" w:rsidRPr="00D7446B" w:rsidRDefault="00702A5F" w:rsidP="00D7446B">
      <w:pPr>
        <w:pStyle w:val="a3"/>
        <w:wordWrap/>
        <w:spacing w:line="240" w:lineRule="auto"/>
        <w:ind w:firstLineChars="100" w:firstLine="236"/>
        <w:jc w:val="left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（宛先）</w:t>
      </w:r>
    </w:p>
    <w:p w14:paraId="7A108E98" w14:textId="77777777" w:rsidR="00A506F7" w:rsidRPr="00D7446B" w:rsidRDefault="00A506F7" w:rsidP="00D7446B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</w:t>
      </w:r>
    </w:p>
    <w:p w14:paraId="683B4957" w14:textId="31FA4BE1" w:rsidR="00702A5F" w:rsidRPr="00D7446B" w:rsidRDefault="00702A5F" w:rsidP="00D7446B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埼玉県立精神医療センター</w:t>
      </w:r>
      <w:r w:rsidR="00A506F7" w:rsidRPr="00D7446B">
        <w:rPr>
          <w:rFonts w:asciiTheme="minorEastAsia" w:eastAsiaTheme="minorEastAsia" w:hAnsiTheme="minorEastAsia" w:hint="eastAsia"/>
          <w:sz w:val="22"/>
          <w:szCs w:val="22"/>
        </w:rPr>
        <w:t>病院長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</w:p>
    <w:p w14:paraId="45796CA4" w14:textId="77777777" w:rsidR="0007362C" w:rsidRPr="00D7446B" w:rsidRDefault="0007362C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 w:rsidRPr="00D7446B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D7446B" w:rsidRDefault="00702A5F" w:rsidP="00D7446B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D7446B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D7446B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1298364" w14:textId="77777777" w:rsidR="00B453D8" w:rsidRPr="00D7446B" w:rsidRDefault="00B453D8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179E8CD" w14:textId="28329DE1" w:rsidR="0007362C" w:rsidRPr="00D7446B" w:rsidRDefault="00702A5F" w:rsidP="00D7446B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D7446B">
        <w:rPr>
          <w:rFonts w:asciiTheme="minorEastAsia" w:eastAsiaTheme="minorEastAsia" w:hAnsiTheme="minorEastAsia" w:hint="eastAsia"/>
          <w:sz w:val="22"/>
          <w:szCs w:val="22"/>
        </w:rPr>
        <w:t>必要</w:t>
      </w:r>
      <w:r w:rsidRPr="00D7446B">
        <w:rPr>
          <w:rFonts w:asciiTheme="minorEastAsia" w:eastAsiaTheme="minorEastAsia" w:hAnsiTheme="minorEastAsia" w:hint="eastAsia"/>
          <w:sz w:val="22"/>
          <w:szCs w:val="22"/>
        </w:rPr>
        <w:t>書類を添えて、入札保証金の免除を申請します。</w:t>
      </w:r>
    </w:p>
    <w:p w14:paraId="3CE4BEF7" w14:textId="77777777" w:rsidR="00702A5F" w:rsidRPr="00D7446B" w:rsidRDefault="00702A5F" w:rsidP="00D7446B">
      <w:pPr>
        <w:pStyle w:val="a3"/>
        <w:wordWrap/>
        <w:spacing w:beforeLines="50" w:before="191" w:line="240" w:lineRule="auto"/>
        <w:ind w:firstLine="250"/>
        <w:jc w:val="center"/>
        <w:rPr>
          <w:rFonts w:asciiTheme="minorEastAsia" w:eastAsiaTheme="minorEastAsia" w:hAnsiTheme="minorEastAsia"/>
          <w:sz w:val="22"/>
          <w:szCs w:val="22"/>
        </w:rPr>
      </w:pPr>
      <w:r w:rsidRPr="00D7446B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2E7ECFF1" w14:textId="26D814F4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１　件名</w:t>
      </w:r>
    </w:p>
    <w:p w14:paraId="51FC170F" w14:textId="10183A2F" w:rsidR="00702A5F" w:rsidRPr="003D7889" w:rsidRDefault="00702A5F" w:rsidP="00D7446B">
      <w:pPr>
        <w:rPr>
          <w:rFonts w:hAnsi="ＭＳ 明朝"/>
          <w:szCs w:val="21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　　</w:t>
      </w:r>
      <w:r w:rsidR="00D7446B" w:rsidRPr="00D7446B">
        <w:rPr>
          <w:rFonts w:asciiTheme="minorEastAsia" w:eastAsiaTheme="minorEastAsia" w:hAnsiTheme="minorEastAsia" w:hint="eastAsia"/>
          <w:szCs w:val="22"/>
        </w:rPr>
        <w:t>生化学・免疫統合型分析装置</w:t>
      </w:r>
      <w:r w:rsidR="009B0C5D" w:rsidRPr="00D7446B">
        <w:rPr>
          <w:rFonts w:hAnsi="ＭＳ 明朝" w:hint="eastAsia"/>
          <w:szCs w:val="21"/>
        </w:rPr>
        <w:t>の購入</w:t>
      </w:r>
      <w:r w:rsidRPr="00D7446B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45F6FCA3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２　</w:t>
      </w:r>
      <w:r w:rsidR="004A23B2" w:rsidRPr="00D7446B">
        <w:rPr>
          <w:rFonts w:hint="eastAsia"/>
        </w:rPr>
        <w:t>公告年月日</w:t>
      </w:r>
    </w:p>
    <w:p w14:paraId="3EBB5B3D" w14:textId="0A72A91D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　　</w:t>
      </w:r>
      <w:r w:rsidR="004A23B2" w:rsidRPr="00D7446B">
        <w:rPr>
          <w:rFonts w:hint="eastAsia"/>
        </w:rPr>
        <w:t>令和８年</w:t>
      </w:r>
      <w:r w:rsidR="00171E7C">
        <w:rPr>
          <w:rFonts w:hint="eastAsia"/>
        </w:rPr>
        <w:t>８</w:t>
      </w:r>
      <w:r w:rsidR="004A23B2" w:rsidRPr="00D7446B">
        <w:rPr>
          <w:rFonts w:hint="eastAsia"/>
        </w:rPr>
        <w:t>月１</w:t>
      </w:r>
      <w:r w:rsidR="00171E7C">
        <w:rPr>
          <w:rFonts w:hint="eastAsia"/>
        </w:rPr>
        <w:t>９</w:t>
      </w:r>
      <w:r w:rsidR="004A23B2" w:rsidRPr="00D7446B">
        <w:rPr>
          <w:rFonts w:hint="eastAsia"/>
        </w:rPr>
        <w:t>日（</w:t>
      </w:r>
      <w:r w:rsidR="00171E7C">
        <w:rPr>
          <w:rFonts w:hint="eastAsia"/>
        </w:rPr>
        <w:t>水</w:t>
      </w:r>
      <w:r w:rsidR="004A23B2" w:rsidRPr="00D7446B">
        <w:rPr>
          <w:rFonts w:hint="eastAsia"/>
        </w:rPr>
        <w:t>）</w:t>
      </w:r>
    </w:p>
    <w:p w14:paraId="34A81923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D7446B" w:rsidRDefault="00702A5F" w:rsidP="00D7446B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３　入札保証金の免除希望項目（いずれかに○を付けること。）</w:t>
      </w:r>
    </w:p>
    <w:p w14:paraId="3AEEC429" w14:textId="457944FF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ア　別紙１｢入札保証金・契約保証金について｣の１(6)ア(入札保証保険契約)</w:t>
      </w:r>
    </w:p>
    <w:p w14:paraId="74E83D72" w14:textId="15FD5228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イ　別紙１｢入札保証金・契約保証金について｣の１(6)イ(契約保証の予約)</w:t>
      </w:r>
    </w:p>
    <w:p w14:paraId="0C8A357B" w14:textId="3448F5D1" w:rsidR="00702A5F" w:rsidRPr="00D7446B" w:rsidRDefault="00702A5F" w:rsidP="00D7446B">
      <w:pPr>
        <w:overflowPunct w:val="0"/>
        <w:autoSpaceDE w:val="0"/>
        <w:autoSpaceDN w:val="0"/>
        <w:ind w:leftChars="100" w:left="731" w:hangingChars="210" w:hanging="495"/>
        <w:jc w:val="left"/>
        <w:rPr>
          <w:rFonts w:asciiTheme="minorEastAsia" w:eastAsiaTheme="minorEastAsia" w:hAnsiTheme="minorEastAsia" w:cs="ＭＳ 明朝"/>
          <w:szCs w:val="22"/>
        </w:rPr>
      </w:pPr>
      <w:r w:rsidRPr="00D7446B">
        <w:rPr>
          <w:rFonts w:asciiTheme="minorEastAsia" w:eastAsiaTheme="minorEastAsia" w:hAnsiTheme="minorEastAsia" w:cs="ＭＳ 明朝" w:hint="eastAsia"/>
          <w:szCs w:val="22"/>
        </w:rPr>
        <w:t>ウ　別紙１｢入札保証金・契約保証金について｣の１(6)ウ(契約履行実績)</w:t>
      </w:r>
    </w:p>
    <w:p w14:paraId="2D3254ED" w14:textId="77777777" w:rsidR="00702A5F" w:rsidRPr="00D7446B" w:rsidRDefault="00702A5F" w:rsidP="00D7446B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F516825" w14:textId="1EA97D79" w:rsidR="00B453D8" w:rsidRDefault="00B453D8" w:rsidP="00B453D8">
      <w:pPr>
        <w:overflowPunct w:val="0"/>
        <w:autoSpaceDE w:val="0"/>
        <w:autoSpaceDN w:val="0"/>
        <w:ind w:left="708" w:hangingChars="300" w:hanging="708"/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cs="ＭＳ 明朝" w:hint="eastAsia"/>
          <w:szCs w:val="22"/>
        </w:rPr>
        <w:t xml:space="preserve">４　</w:t>
      </w:r>
      <w:r w:rsidRPr="00D7446B">
        <w:rPr>
          <w:rFonts w:asciiTheme="minorEastAsia" w:eastAsiaTheme="minorEastAsia" w:hAnsiTheme="minorEastAsia" w:hint="eastAsia"/>
          <w:szCs w:val="22"/>
        </w:rPr>
        <w:t>連絡先</w:t>
      </w:r>
    </w:p>
    <w:p w14:paraId="71155A3C" w14:textId="2F5BBEFD" w:rsidR="00B453D8" w:rsidRDefault="00B453D8" w:rsidP="00B453D8">
      <w:pPr>
        <w:overflowPunct w:val="0"/>
        <w:autoSpaceDE w:val="0"/>
        <w:autoSpaceDN w:val="0"/>
        <w:ind w:left="708" w:hangingChars="300" w:hanging="708"/>
        <w:jc w:val="lef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056EB" wp14:editId="55301DD8">
                <wp:simplePos x="0" y="0"/>
                <wp:positionH relativeFrom="column">
                  <wp:posOffset>2035639</wp:posOffset>
                </wp:positionH>
                <wp:positionV relativeFrom="paragraph">
                  <wp:posOffset>5051</wp:posOffset>
                </wp:positionV>
                <wp:extent cx="2638425" cy="590550"/>
                <wp:effectExtent l="0" t="0" r="285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B32941" w14:textId="0F3E849E" w:rsidR="00B453D8" w:rsidRDefault="00B453D8">
                            <w:r>
                              <w:rPr>
                                <w:rFonts w:hint="eastAsia"/>
                              </w:rPr>
                              <w:t>入札参加資格確認申請書と同じ場合は記入不要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056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60.3pt;margin-top:.4pt;width:207.75pt;height:46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ny9OAIAAIMEAAAOAAAAZHJzL2Uyb0RvYy54bWysVE1v2zAMvQ/YfxB0X5ykSdYacYosRYYB&#10;QVsgLXpWZCkWKouapMTOfv0o5bPtTkMvMilSj+Qj6fFtW2uyFc4rMAXtdbqUCMOhVGZd0Oen+bdr&#10;SnxgpmQajCjoTnh6O/n6ZdzYXPShAl0KRxDE+LyxBa1CsHmWeV6JmvkOWGHQKMHVLKDq1lnpWIPo&#10;tc763e4oa8CV1gEX3uPt3d5IJwlfSsHDg5ReBKILirmFdLp0ruKZTcYsXztmK8UPabD/yKJmymDQ&#10;E9QdC4xsnPoAVSvuwIMMHQ51BlIqLlINWE2v+66aZcWsSLUgOd6eaPKfB8vvt0v76Ehof0CLDYyE&#10;NNbnHi9jPa10dfxipgTtSOHuRJtoA+F42R9dXQ/6Q0o42oY33eEw8ZqdX1vnw08BNYlCQR22JbHF&#10;tgsfMCK6Hl1iMA9alXOldVLiKIiZdmTLsIk6pBzxxRsvbUhT0NEVhv6AEKFP71ea8ddY5VsE1LTB&#10;y3PtUQrtqiWqvOBlBeUO6XKwnyRv+Vwh/IL58Mgcjg4yhOsQHvCQGjAnOEiUVOD+/Os++mNH0UpJ&#10;g6NYUP97w5ygRP8y2Oub3mAQZzcpg+H3Piru0rK6tJhNPQMkqoeLZ3kSo3/QR1E6qF9wa6YxKpqY&#10;4Ri7oOEozsJ+QXDruJhOkxNOq2VhYZaWR+jIcaT1qX1hzh7aGnAg7uE4tCx/1929b3xpYLoJIFVq&#10;feR5z+qBfpz01J3DVsZVutST1/nfMfkLAAD//wMAUEsDBBQABgAIAAAAIQD2PCMn2wAAAAcBAAAP&#10;AAAAZHJzL2Rvd25yZXYueG1sTI8xT8MwFIR3JP6D9ZDYqNNGCmkapwJUWJhoEfNr7NpWYzuy3TT8&#10;ex4TjKc73X3Xbmc3sEnFZIMXsFwUwJTvg7ReC/g8vD7UwFJGL3EIXgn4Vgm23e1Ni40MV/+hpn3W&#10;jEp8alCAyXlsOE+9UQ7TIozKk3cK0WEmGTWXEa9U7ga+KoqKO7SeFgyO6sWo/ry/OAG7Z73WfY3R&#10;7Gpp7TR/nd71mxD3d/PTBlhWc/4Lwy8+oUNHTMdw8TKxQUC5KiqKCqADZD+W1RLYUcC6rIF3Lf/P&#10;3/0AAAD//wMAUEsBAi0AFAAGAAgAAAAhALaDOJL+AAAA4QEAABMAAAAAAAAAAAAAAAAAAAAAAFtD&#10;b250ZW50X1R5cGVzXS54bWxQSwECLQAUAAYACAAAACEAOP0h/9YAAACUAQAACwAAAAAAAAAAAAAA&#10;AAAvAQAAX3JlbHMvLnJlbHNQSwECLQAUAAYACAAAACEAw7J8vTgCAACDBAAADgAAAAAAAAAAAAAA&#10;AAAuAgAAZHJzL2Uyb0RvYy54bWxQSwECLQAUAAYACAAAACEA9jwjJ9sAAAAHAQAADwAAAAAAAAAA&#10;AAAAAACSBAAAZHJzL2Rvd25yZXYueG1sUEsFBgAAAAAEAAQA8wAAAJoFAAAAAA==&#10;" fillcolor="white [3201]" strokeweight=".5pt">
                <v:textbox>
                  <w:txbxContent>
                    <w:p w14:paraId="30B32941" w14:textId="0F3E849E" w:rsidR="00B453D8" w:rsidRDefault="00B453D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入札参加資格確認申請書と同じ場合は記入不要</w:t>
                      </w:r>
                    </w:p>
                  </w:txbxContent>
                </v:textbox>
              </v:shape>
            </w:pict>
          </mc:Fallback>
        </mc:AlternateContent>
      </w: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１）</w:t>
      </w:r>
      <w:r w:rsidRPr="00D7446B">
        <w:rPr>
          <w:rFonts w:asciiTheme="minorEastAsia" w:eastAsiaTheme="minorEastAsia" w:hAnsiTheme="minorEastAsia" w:hint="eastAsia"/>
          <w:szCs w:val="22"/>
        </w:rPr>
        <w:t>担当者所属</w:t>
      </w:r>
    </w:p>
    <w:p w14:paraId="5B33A74E" w14:textId="1AFE162C" w:rsidR="00B453D8" w:rsidRPr="00D7446B" w:rsidRDefault="00B453D8" w:rsidP="00B453D8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２）</w:t>
      </w:r>
      <w:r w:rsidRPr="00D7446B">
        <w:rPr>
          <w:rFonts w:asciiTheme="minorEastAsia" w:eastAsiaTheme="minorEastAsia" w:hAnsiTheme="minorEastAsia" w:hint="eastAsia"/>
          <w:szCs w:val="22"/>
        </w:rPr>
        <w:t>担当者氏名</w:t>
      </w:r>
    </w:p>
    <w:p w14:paraId="67A650BF" w14:textId="342D4433" w:rsidR="00B453D8" w:rsidRPr="004A65AC" w:rsidRDefault="00B453D8" w:rsidP="00B453D8">
      <w:pPr>
        <w:rPr>
          <w:rFonts w:asciiTheme="minorEastAsia" w:eastAsiaTheme="minorEastAsia" w:hAnsiTheme="minorEastAsia"/>
          <w:kern w:val="0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３）</w:t>
      </w:r>
      <w:r w:rsidRPr="00B453D8">
        <w:rPr>
          <w:rFonts w:asciiTheme="minorEastAsia" w:eastAsiaTheme="minorEastAsia" w:hAnsiTheme="minorEastAsia" w:hint="eastAsia"/>
          <w:spacing w:val="58"/>
          <w:kern w:val="0"/>
          <w:szCs w:val="22"/>
          <w:fitText w:val="1230" w:id="-403470080"/>
        </w:rPr>
        <w:t>電話番</w:t>
      </w:r>
      <w:r w:rsidRPr="00B453D8">
        <w:rPr>
          <w:rFonts w:asciiTheme="minorEastAsia" w:eastAsiaTheme="minorEastAsia" w:hAnsiTheme="minorEastAsia" w:hint="eastAsia"/>
          <w:spacing w:val="1"/>
          <w:kern w:val="0"/>
          <w:szCs w:val="22"/>
          <w:fitText w:val="1230" w:id="-403470080"/>
        </w:rPr>
        <w:t>号</w:t>
      </w:r>
    </w:p>
    <w:p w14:paraId="7274A16D" w14:textId="4356C076" w:rsidR="00B453D8" w:rsidRPr="00D7446B" w:rsidRDefault="00B453D8" w:rsidP="00B453D8">
      <w:pPr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>（</w:t>
      </w:r>
      <w:r>
        <w:rPr>
          <w:rFonts w:asciiTheme="minorEastAsia" w:eastAsiaTheme="minorEastAsia" w:hAnsiTheme="minorEastAsia" w:hint="eastAsia"/>
          <w:szCs w:val="22"/>
        </w:rPr>
        <w:t>４）</w:t>
      </w:r>
      <w:r w:rsidRPr="00D7446B">
        <w:rPr>
          <w:rFonts w:asciiTheme="minorEastAsia" w:eastAsiaTheme="minorEastAsia" w:hAnsiTheme="minorEastAsia" w:hint="eastAsia"/>
          <w:szCs w:val="22"/>
        </w:rPr>
        <w:t>メールアドレス</w:t>
      </w:r>
    </w:p>
    <w:p w14:paraId="7F61BDF7" w14:textId="77777777" w:rsidR="00B453D8" w:rsidRPr="004A65AC" w:rsidRDefault="00B453D8" w:rsidP="00B453D8">
      <w:pPr>
        <w:autoSpaceDE w:val="0"/>
        <w:autoSpaceDN w:val="0"/>
      </w:pPr>
    </w:p>
    <w:p w14:paraId="329FCA02" w14:textId="77777777" w:rsidR="00702A5F" w:rsidRPr="00D7446B" w:rsidRDefault="00702A5F" w:rsidP="00D7446B">
      <w:pPr>
        <w:overflowPunct w:val="0"/>
        <w:autoSpaceDE w:val="0"/>
        <w:autoSpaceDN w:val="0"/>
        <w:ind w:left="708" w:hangingChars="300" w:hanging="708"/>
        <w:jc w:val="left"/>
        <w:rPr>
          <w:rFonts w:asciiTheme="minorEastAsia" w:eastAsiaTheme="minorEastAsia" w:hAnsiTheme="minorEastAsia" w:cs="ＭＳ 明朝"/>
          <w:szCs w:val="22"/>
        </w:rPr>
      </w:pPr>
    </w:p>
    <w:p w14:paraId="308DB41A" w14:textId="5769D006" w:rsidR="00D7446B" w:rsidRDefault="00702A5F" w:rsidP="00D7446B">
      <w:pPr>
        <w:ind w:leftChars="180" w:left="425"/>
        <w:rPr>
          <w:rFonts w:asciiTheme="minorEastAsia" w:eastAsiaTheme="minorEastAsia" w:hAnsiTheme="minorEastAsia"/>
          <w:szCs w:val="22"/>
        </w:rPr>
      </w:pPr>
      <w:r w:rsidRPr="00D7446B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1375586E" w14:textId="5BC4FE47" w:rsidR="005A3576" w:rsidRPr="00D7446B" w:rsidRDefault="005A3576" w:rsidP="00B453D8">
      <w:pPr>
        <w:ind w:leftChars="180" w:left="425" w:firstLineChars="454" w:firstLine="1071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D7446B" w:rsidSect="00D7446B">
      <w:pgSz w:w="11906" w:h="16838" w:code="9"/>
      <w:pgMar w:top="1134" w:right="1588" w:bottom="1134" w:left="1588" w:header="851" w:footer="992" w:gutter="0"/>
      <w:cols w:space="425"/>
      <w:docGrid w:type="linesAndChars" w:linePitch="383" w:charSpace="32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71C1" w14:textId="77777777" w:rsidR="00D61742" w:rsidRDefault="00D61742" w:rsidP="00914E95">
      <w:r>
        <w:separator/>
      </w:r>
    </w:p>
  </w:endnote>
  <w:endnote w:type="continuationSeparator" w:id="0">
    <w:p w14:paraId="57AF3E9A" w14:textId="77777777" w:rsidR="00D61742" w:rsidRDefault="00D61742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F88D" w14:textId="77777777" w:rsidR="00D61742" w:rsidRDefault="00D61742" w:rsidP="00914E95">
      <w:r>
        <w:separator/>
      </w:r>
    </w:p>
  </w:footnote>
  <w:footnote w:type="continuationSeparator" w:id="0">
    <w:p w14:paraId="2CBDA87C" w14:textId="77777777" w:rsidR="00D61742" w:rsidRDefault="00D61742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220"/>
  <w:drawingGridHorizontalSpacing w:val="118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D4563"/>
    <w:rsid w:val="00111355"/>
    <w:rsid w:val="00145110"/>
    <w:rsid w:val="00154F3A"/>
    <w:rsid w:val="00171E7C"/>
    <w:rsid w:val="001861F8"/>
    <w:rsid w:val="00204292"/>
    <w:rsid w:val="00223AE1"/>
    <w:rsid w:val="00246F3D"/>
    <w:rsid w:val="002C084E"/>
    <w:rsid w:val="00354D66"/>
    <w:rsid w:val="00356477"/>
    <w:rsid w:val="00372A95"/>
    <w:rsid w:val="003C3193"/>
    <w:rsid w:val="003D7889"/>
    <w:rsid w:val="0045304E"/>
    <w:rsid w:val="00471E8C"/>
    <w:rsid w:val="004A23B2"/>
    <w:rsid w:val="004C29A2"/>
    <w:rsid w:val="004F60A4"/>
    <w:rsid w:val="005359BD"/>
    <w:rsid w:val="005A3576"/>
    <w:rsid w:val="005A5CC9"/>
    <w:rsid w:val="005C70F3"/>
    <w:rsid w:val="00670E6C"/>
    <w:rsid w:val="00672E70"/>
    <w:rsid w:val="00674E61"/>
    <w:rsid w:val="00687FB4"/>
    <w:rsid w:val="006B2B48"/>
    <w:rsid w:val="006C7386"/>
    <w:rsid w:val="006C777A"/>
    <w:rsid w:val="006D5615"/>
    <w:rsid w:val="00702A5F"/>
    <w:rsid w:val="007435E1"/>
    <w:rsid w:val="00750C14"/>
    <w:rsid w:val="007576D4"/>
    <w:rsid w:val="007951C5"/>
    <w:rsid w:val="007D113F"/>
    <w:rsid w:val="00812CCA"/>
    <w:rsid w:val="00850A13"/>
    <w:rsid w:val="00856C4B"/>
    <w:rsid w:val="0089314A"/>
    <w:rsid w:val="008F0AA2"/>
    <w:rsid w:val="00914E95"/>
    <w:rsid w:val="0094724F"/>
    <w:rsid w:val="00965DEE"/>
    <w:rsid w:val="009B0C5D"/>
    <w:rsid w:val="009C04B5"/>
    <w:rsid w:val="00A506F7"/>
    <w:rsid w:val="00A71690"/>
    <w:rsid w:val="00AD019F"/>
    <w:rsid w:val="00AD6EFA"/>
    <w:rsid w:val="00AE64E0"/>
    <w:rsid w:val="00B12FAB"/>
    <w:rsid w:val="00B453D8"/>
    <w:rsid w:val="00B55B55"/>
    <w:rsid w:val="00B90EC2"/>
    <w:rsid w:val="00BC3061"/>
    <w:rsid w:val="00BD1C8D"/>
    <w:rsid w:val="00BD333A"/>
    <w:rsid w:val="00BD6179"/>
    <w:rsid w:val="00BE7BCA"/>
    <w:rsid w:val="00C03141"/>
    <w:rsid w:val="00C22FF7"/>
    <w:rsid w:val="00C278EE"/>
    <w:rsid w:val="00C55483"/>
    <w:rsid w:val="00C75A02"/>
    <w:rsid w:val="00D61742"/>
    <w:rsid w:val="00D7446B"/>
    <w:rsid w:val="00D94CAA"/>
    <w:rsid w:val="00DB3F3A"/>
    <w:rsid w:val="00DC3D94"/>
    <w:rsid w:val="00DF0D56"/>
    <w:rsid w:val="00E153C8"/>
    <w:rsid w:val="00E54F99"/>
    <w:rsid w:val="00E5715F"/>
    <w:rsid w:val="00EA39A7"/>
    <w:rsid w:val="00EB4B18"/>
    <w:rsid w:val="00FA36EE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城山 隆</cp:lastModifiedBy>
  <cp:revision>48</cp:revision>
  <cp:lastPrinted>2024-09-18T02:52:00Z</cp:lastPrinted>
  <dcterms:created xsi:type="dcterms:W3CDTF">2021-03-25T00:19:00Z</dcterms:created>
  <dcterms:modified xsi:type="dcterms:W3CDTF">2026-08-17T02:15:00Z</dcterms:modified>
</cp:coreProperties>
</file>