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1FAF6" w14:textId="77777777" w:rsidR="006C10AE" w:rsidRPr="00585476" w:rsidRDefault="00670266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入札</w:t>
      </w:r>
      <w:r w:rsidR="006C10AE"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保証金免除申請書</w:t>
      </w:r>
    </w:p>
    <w:p w14:paraId="271560D2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</w:p>
    <w:p w14:paraId="7A302DA1" w14:textId="50D18688" w:rsidR="006C10AE" w:rsidRPr="00585476" w:rsidRDefault="00A67B8C" w:rsidP="00585476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</w:t>
      </w:r>
      <w:r w:rsidR="000E19B6">
        <w:rPr>
          <w:rFonts w:asciiTheme="majorEastAsia" w:eastAsiaTheme="majorEastAsia" w:hAnsiTheme="majorEastAsia" w:hint="eastAsia"/>
          <w:spacing w:val="16"/>
          <w:sz w:val="24"/>
          <w:szCs w:val="24"/>
        </w:rPr>
        <w:t>８</w:t>
      </w:r>
      <w:r w:rsidR="006C10AE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　　月　　日</w:t>
      </w:r>
    </w:p>
    <w:p w14:paraId="5FEA25DB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34BB35F3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0152DC49" w14:textId="0D117AA1" w:rsidR="00E240AB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62D98BA6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0AD52FF8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311616"/>
        </w:rPr>
        <w:t>（法人の場合は、法人所在地、商号又は名称及び代表者の職・氏名</w:t>
      </w:r>
      <w:r w:rsidRPr="00585476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311616"/>
        </w:rPr>
        <w:t>）</w:t>
      </w:r>
    </w:p>
    <w:p w14:paraId="2F9DE82E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57E0F132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1E9B6A16" w14:textId="6B91E5C0" w:rsidR="00C058F8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407AE9F1" w14:textId="6C3F5155" w:rsid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6D1B8611" w14:textId="77777777" w:rsidR="00585476" w:rsidRP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/>
          <w:sz w:val="24"/>
          <w:szCs w:val="24"/>
        </w:rPr>
      </w:pPr>
    </w:p>
    <w:p w14:paraId="4B4198B2" w14:textId="77777777" w:rsidR="00670266" w:rsidRPr="00585476" w:rsidRDefault="00207875" w:rsidP="00585476">
      <w:pPr>
        <w:pStyle w:val="a3"/>
        <w:wordWrap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8"/>
          <w:sz w:val="24"/>
          <w:szCs w:val="24"/>
        </w:rPr>
        <w:t xml:space="preserve">　</w:t>
      </w:r>
      <w:r w:rsidR="00670266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585476" w:rsidRDefault="006C10AE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記</w:t>
      </w:r>
    </w:p>
    <w:p w14:paraId="42A50633" w14:textId="77777777" w:rsidR="00697836" w:rsidRPr="00585476" w:rsidRDefault="00697836" w:rsidP="00585476">
      <w:pPr>
        <w:pStyle w:val="a3"/>
        <w:spacing w:line="240" w:lineRule="auto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D2C23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１　調達件名及び数量</w:t>
      </w:r>
    </w:p>
    <w:p w14:paraId="314C25B1" w14:textId="5B9FF6DD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</w:t>
      </w:r>
      <w:r w:rsidR="00803706" w:rsidRPr="00803706">
        <w:rPr>
          <w:rFonts w:asciiTheme="majorEastAsia" w:eastAsiaTheme="majorEastAsia" w:hAnsiTheme="majorEastAsia" w:hint="eastAsia"/>
          <w:spacing w:val="16"/>
          <w:sz w:val="24"/>
          <w:szCs w:val="24"/>
        </w:rPr>
        <w:t>地方独立行政法人埼玉県立病院機構の施設等の財産等保険一式</w:t>
      </w:r>
    </w:p>
    <w:p w14:paraId="514ED170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57C5A33B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２　公告日</w:t>
      </w:r>
    </w:p>
    <w:p w14:paraId="5413FDB4" w14:textId="331937F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令和</w:t>
      </w:r>
      <w:r w:rsidR="000E19B6">
        <w:rPr>
          <w:rFonts w:asciiTheme="majorEastAsia" w:eastAsiaTheme="majorEastAsia" w:hAnsiTheme="majorEastAsia" w:hint="eastAsia"/>
          <w:spacing w:val="16"/>
          <w:sz w:val="24"/>
          <w:szCs w:val="24"/>
        </w:rPr>
        <w:t>８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</w:t>
      </w:r>
      <w:r w:rsidR="00803706">
        <w:rPr>
          <w:rFonts w:asciiTheme="majorEastAsia" w:eastAsiaTheme="majorEastAsia" w:hAnsiTheme="majorEastAsia" w:hint="eastAsia"/>
          <w:spacing w:val="16"/>
          <w:sz w:val="24"/>
          <w:szCs w:val="24"/>
        </w:rPr>
        <w:t>２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月</w:t>
      </w:r>
      <w:r w:rsidR="00677ED4">
        <w:rPr>
          <w:rFonts w:asciiTheme="majorEastAsia" w:eastAsiaTheme="majorEastAsia" w:hAnsiTheme="majorEastAsia" w:hint="eastAsia"/>
          <w:spacing w:val="16"/>
          <w:sz w:val="24"/>
          <w:szCs w:val="24"/>
        </w:rPr>
        <w:t>２</w:t>
      </w:r>
      <w:r w:rsidR="000E19B6">
        <w:rPr>
          <w:rFonts w:asciiTheme="majorEastAsia" w:eastAsiaTheme="majorEastAsia" w:hAnsiTheme="majorEastAsia" w:hint="eastAsia"/>
          <w:spacing w:val="16"/>
          <w:sz w:val="24"/>
          <w:szCs w:val="24"/>
        </w:rPr>
        <w:t>５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日（</w:t>
      </w:r>
      <w:r w:rsidR="00677ED4">
        <w:rPr>
          <w:rFonts w:asciiTheme="majorEastAsia" w:eastAsiaTheme="majorEastAsia" w:hAnsiTheme="majorEastAsia" w:hint="eastAsia"/>
          <w:spacing w:val="16"/>
          <w:sz w:val="24"/>
          <w:szCs w:val="24"/>
        </w:rPr>
        <w:t>水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）</w:t>
      </w:r>
    </w:p>
    <w:p w14:paraId="1DF8B2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2341412" w14:textId="4F46D6CA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３　添付書類（いずれかに○を付してください。）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5670"/>
        <w:gridCol w:w="1275"/>
      </w:tblGrid>
      <w:tr w:rsidR="000E77E1" w:rsidRPr="00585476" w14:paraId="4B72319A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7D414F7" w14:textId="45A3889B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種類</w:t>
            </w:r>
          </w:p>
        </w:tc>
        <w:tc>
          <w:tcPr>
            <w:tcW w:w="5670" w:type="dxa"/>
            <w:noWrap/>
            <w:vAlign w:val="center"/>
          </w:tcPr>
          <w:p w14:paraId="6E34EA0C" w14:textId="506E69FC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必要書類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提出</w:t>
            </w:r>
            <w:r w:rsidR="0064118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書類</w:t>
            </w:r>
          </w:p>
        </w:tc>
      </w:tr>
      <w:tr w:rsidR="00772125" w:rsidRPr="00585476" w14:paraId="2A00E4A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6E5AD25" w14:textId="186729B7" w:rsidR="00772125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保険契約の場合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B81BD36" w:rsidR="00772125" w:rsidRPr="00585476" w:rsidRDefault="003915D3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</w:t>
            </w:r>
            <w:r w:rsidR="00772125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保証保険証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</w:t>
            </w:r>
            <w:r w:rsidR="00491A28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585476" w:rsidRDefault="00772125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70266" w:rsidRPr="00585476" w14:paraId="37C796E4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F4F8EA2" w14:textId="25048DA3" w:rsidR="00670266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w w:val="90"/>
                <w:sz w:val="24"/>
                <w:szCs w:val="24"/>
                <w:fitText w:val="2160" w:id="-779301376"/>
              </w:rPr>
              <w:t>契約保証の予約の場</w:t>
            </w:r>
            <w:r w:rsidRPr="00585476">
              <w:rPr>
                <w:rFonts w:asciiTheme="majorEastAsia" w:eastAsiaTheme="majorEastAsia" w:hAnsiTheme="majorEastAsia" w:hint="eastAsia"/>
                <w:spacing w:val="1"/>
                <w:w w:val="90"/>
                <w:sz w:val="24"/>
                <w:szCs w:val="24"/>
                <w:fitText w:val="2160" w:id="-779301376"/>
              </w:rPr>
              <w:t>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2A1FEC1E" w14:textId="3B44AB04" w:rsidR="00670266" w:rsidRPr="00585476" w:rsidRDefault="00670266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契約保証の予約を証する書類（原本）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585476" w:rsidRDefault="00670266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4402D" w:rsidRPr="00585476" w14:paraId="790C1C8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351824D" w14:textId="58123749" w:rsidR="00C67E9B" w:rsidRPr="00585476" w:rsidRDefault="0084402D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履行実績の場合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14:paraId="484E45C9" w14:textId="77777777" w:rsidR="00585476" w:rsidRPr="00585476" w:rsidRDefault="00585476" w:rsidP="00585476">
            <w:pPr>
              <w:pStyle w:val="a3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ア 「契約の履行について（様式第８号）」</w:t>
            </w:r>
          </w:p>
          <w:p w14:paraId="511A4B22" w14:textId="7A1C45A3" w:rsid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イ 令和</w:t>
            </w:r>
            <w:r w:rsidR="000E19B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年４月１日以後に履行した本業務と同種同規模の契約書の写し２件分</w:t>
            </w:r>
          </w:p>
          <w:p w14:paraId="58137E1A" w14:textId="04126787" w:rsidR="0084402D" w:rsidRP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ウ</w:t>
            </w:r>
            <w:r w:rsidR="000E4DCE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</w:t>
            </w:r>
            <w:r w:rsidR="007D364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の履行が確認できる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もの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585476" w:rsidRDefault="0084402D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2103022" w14:textId="77777777" w:rsidR="00585476" w:rsidRDefault="00A5614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 xml:space="preserve">　＊１　「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履行が確認できる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>もの」とは、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契約の相手方が発行した①検査調書、検収書等の写し、②履行証明書、③代金を受領した預金通帳等の写しを指します。</w:t>
      </w:r>
    </w:p>
    <w:p w14:paraId="42E7BCE8" w14:textId="77777777" w:rsidR="00585476" w:rsidRDefault="0058547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＊２　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地方独立行政法人埼玉県立病院機構の履行実績を用いるときは、</w:t>
      </w:r>
      <w:r>
        <w:rPr>
          <w:rFonts w:asciiTheme="majorEastAsia" w:eastAsiaTheme="majorEastAsia" w:hAnsiTheme="majorEastAsia" w:hint="eastAsia"/>
          <w:sz w:val="24"/>
          <w:szCs w:val="24"/>
        </w:rPr>
        <w:t>上記ウ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の提出を省略することができます。（</w:t>
      </w:r>
      <w:r>
        <w:rPr>
          <w:rFonts w:asciiTheme="majorEastAsia" w:eastAsiaTheme="majorEastAsia" w:hAnsiTheme="majorEastAsia" w:hint="eastAsia"/>
          <w:sz w:val="24"/>
          <w:szCs w:val="24"/>
        </w:rPr>
        <w:t>上記ア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及び</w:t>
      </w:r>
      <w:r>
        <w:rPr>
          <w:rFonts w:asciiTheme="majorEastAsia" w:eastAsiaTheme="majorEastAsia" w:hAnsiTheme="majorEastAsia" w:hint="eastAsia"/>
          <w:sz w:val="24"/>
          <w:szCs w:val="24"/>
        </w:rPr>
        <w:t>イ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は提出してください。）</w:t>
      </w:r>
    </w:p>
    <w:p w14:paraId="07E00102" w14:textId="77777777" w:rsid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</w:p>
    <w:p w14:paraId="43582E9F" w14:textId="3808C12D" w:rsidR="000E4DCE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４　連絡先</w:t>
      </w:r>
    </w:p>
    <w:tbl>
      <w:tblPr>
        <w:tblStyle w:val="a5"/>
        <w:tblW w:w="9355" w:type="dxa"/>
        <w:tblInd w:w="279" w:type="dxa"/>
        <w:tblLook w:val="04A0" w:firstRow="1" w:lastRow="0" w:firstColumn="1" w:lastColumn="0" w:noHBand="0" w:noVBand="1"/>
      </w:tblPr>
      <w:tblGrid>
        <w:gridCol w:w="2436"/>
        <w:gridCol w:w="6919"/>
      </w:tblGrid>
      <w:tr w:rsidR="00585476" w:rsidRPr="00585476" w14:paraId="32BD5918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3906BAB" w14:textId="7F95834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担当者所属・氏名</w:t>
            </w:r>
          </w:p>
        </w:tc>
        <w:tc>
          <w:tcPr>
            <w:tcW w:w="6919" w:type="dxa"/>
            <w:vAlign w:val="center"/>
          </w:tcPr>
          <w:p w14:paraId="4F1D511B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2AEDEBF5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2C0683C0" w14:textId="25D91A6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6919" w:type="dxa"/>
            <w:vAlign w:val="center"/>
          </w:tcPr>
          <w:p w14:paraId="3EE67A48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00BA1F7B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2BE9B64" w14:textId="14D58C8D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919" w:type="dxa"/>
            <w:vAlign w:val="center"/>
          </w:tcPr>
          <w:p w14:paraId="538DC48C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481DAA4" w14:textId="37936AEA" w:rsidR="006C10AE" w:rsidRPr="00585476" w:rsidRDefault="00585476" w:rsidP="00585476">
      <w:pPr>
        <w:pStyle w:val="a3"/>
        <w:spacing w:line="10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sectPr w:rsidR="006C10AE" w:rsidRPr="00585476" w:rsidSect="00585476">
      <w:headerReference w:type="default" r:id="rId7"/>
      <w:pgSz w:w="11906" w:h="16838" w:code="9"/>
      <w:pgMar w:top="1134" w:right="1134" w:bottom="1134" w:left="1134" w:header="567" w:footer="567" w:gutter="0"/>
      <w:pgNumType w:start="3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74662" w14:textId="77777777" w:rsidR="00E268EF" w:rsidRDefault="00E268EF">
      <w:r>
        <w:separator/>
      </w:r>
    </w:p>
  </w:endnote>
  <w:endnote w:type="continuationSeparator" w:id="0">
    <w:p w14:paraId="2F5A2CED" w14:textId="77777777" w:rsidR="00E268EF" w:rsidRDefault="00E2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ADBF9" w14:textId="77777777" w:rsidR="00E268EF" w:rsidRDefault="00E268EF">
      <w:r>
        <w:separator/>
      </w:r>
    </w:p>
  </w:footnote>
  <w:footnote w:type="continuationSeparator" w:id="0">
    <w:p w14:paraId="746BCCBC" w14:textId="77777777" w:rsidR="00E268EF" w:rsidRDefault="00E26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F951" w14:textId="167DFC0E" w:rsidR="00585476" w:rsidRPr="00585476" w:rsidRDefault="00585476" w:rsidP="00585476">
    <w:pPr>
      <w:pStyle w:val="a3"/>
      <w:rPr>
        <w:rFonts w:ascii="メイリオ" w:eastAsia="メイリオ" w:hAnsi="メイリオ"/>
        <w:sz w:val="24"/>
        <w:szCs w:val="20"/>
      </w:rPr>
    </w:pPr>
    <w:r w:rsidRPr="00585476">
      <w:rPr>
        <w:rFonts w:ascii="メイリオ" w:eastAsia="メイリオ" w:hAnsi="メイリオ" w:hint="eastAsia"/>
        <w:sz w:val="24"/>
        <w:szCs w:val="20"/>
      </w:rPr>
      <w:t>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589"/>
    <w:rsid w:val="000B78C3"/>
    <w:rsid w:val="000C221D"/>
    <w:rsid w:val="000D7FBC"/>
    <w:rsid w:val="000E19B6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E109C"/>
    <w:rsid w:val="001F503B"/>
    <w:rsid w:val="00205F2C"/>
    <w:rsid w:val="00207875"/>
    <w:rsid w:val="00212B5A"/>
    <w:rsid w:val="002248BD"/>
    <w:rsid w:val="00236D4A"/>
    <w:rsid w:val="00245E04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289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93A04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476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77ED4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05D"/>
    <w:rsid w:val="007F1CDC"/>
    <w:rsid w:val="00803706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2215"/>
    <w:rsid w:val="00A45FE2"/>
    <w:rsid w:val="00A47458"/>
    <w:rsid w:val="00A56146"/>
    <w:rsid w:val="00A57BCC"/>
    <w:rsid w:val="00A660CD"/>
    <w:rsid w:val="00A67B8C"/>
    <w:rsid w:val="00A84316"/>
    <w:rsid w:val="00A8464A"/>
    <w:rsid w:val="00A91CBB"/>
    <w:rsid w:val="00AB2190"/>
    <w:rsid w:val="00AD0359"/>
    <w:rsid w:val="00AD300A"/>
    <w:rsid w:val="00AE4E09"/>
    <w:rsid w:val="00AF0BC1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45B"/>
    <w:rsid w:val="00C0687F"/>
    <w:rsid w:val="00C16BDB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268EF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529</Words>
  <Characters>529</Characters>
  <Application>Microsoft Office Word</Application>
  <DocSecurity>0</DocSecurity>
  <Lines>53</Lines>
  <Paragraphs>32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金井 祐人</cp:lastModifiedBy>
  <cp:revision>48</cp:revision>
  <cp:lastPrinted>2020-09-26T07:14:00Z</cp:lastPrinted>
  <dcterms:created xsi:type="dcterms:W3CDTF">2021-01-04T07:37:00Z</dcterms:created>
  <dcterms:modified xsi:type="dcterms:W3CDTF">2026-02-19T10:43:00Z</dcterms:modified>
</cp:coreProperties>
</file>