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4CBF88C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22007D">
        <w:rPr>
          <w:rFonts w:asciiTheme="minorEastAsia" w:eastAsiaTheme="minorEastAsia" w:hAnsiTheme="minorEastAsia" w:hint="eastAsia"/>
          <w:spacing w:val="14"/>
          <w:sz w:val="22"/>
        </w:rPr>
        <w:t>１１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22007D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="00235AC9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7D0234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="00D65D95">
        <w:rPr>
          <w:rFonts w:asciiTheme="minorEastAsia" w:eastAsiaTheme="minorEastAsia" w:hAnsiTheme="minorEastAsia" w:hint="eastAsia"/>
          <w:spacing w:val="14"/>
          <w:sz w:val="22"/>
        </w:rPr>
        <w:t>午後５時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62F0B1AE" w:rsidR="00E32226" w:rsidRPr="00D75E6D" w:rsidRDefault="0022007D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</w:rPr>
              <w:t>超音波レポーティングシステム（ハードウェア）</w:t>
            </w:r>
            <w:r w:rsidR="00D65D95">
              <w:rPr>
                <w:rFonts w:hAnsi="ＭＳ 明朝" w:cs="ＭＳ ゴシック" w:hint="eastAsia"/>
                <w:color w:val="000000"/>
                <w:spacing w:val="2"/>
                <w:kern w:val="0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C649" w14:textId="77777777" w:rsidR="00506213" w:rsidRDefault="00506213" w:rsidP="0028032A">
      <w:r>
        <w:separator/>
      </w:r>
    </w:p>
  </w:endnote>
  <w:endnote w:type="continuationSeparator" w:id="0">
    <w:p w14:paraId="2C5B244C" w14:textId="77777777" w:rsidR="00506213" w:rsidRDefault="00506213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2AFF5" w14:textId="77777777" w:rsidR="00506213" w:rsidRDefault="00506213" w:rsidP="0028032A">
      <w:r>
        <w:separator/>
      </w:r>
    </w:p>
  </w:footnote>
  <w:footnote w:type="continuationSeparator" w:id="0">
    <w:p w14:paraId="3B5116CA" w14:textId="77777777" w:rsidR="00506213" w:rsidRDefault="00506213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089D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946"/>
    <w:rsid w:val="001E0B56"/>
    <w:rsid w:val="001E3CC2"/>
    <w:rsid w:val="001E6C92"/>
    <w:rsid w:val="001F2832"/>
    <w:rsid w:val="001F3752"/>
    <w:rsid w:val="00204B6B"/>
    <w:rsid w:val="002055EE"/>
    <w:rsid w:val="00212E96"/>
    <w:rsid w:val="00216908"/>
    <w:rsid w:val="0022007D"/>
    <w:rsid w:val="00235AC9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06213"/>
    <w:rsid w:val="00515BB4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426F6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B65DD"/>
    <w:rsid w:val="006C18A7"/>
    <w:rsid w:val="006C34ED"/>
    <w:rsid w:val="006C7EB3"/>
    <w:rsid w:val="006D3955"/>
    <w:rsid w:val="006E5210"/>
    <w:rsid w:val="006E6114"/>
    <w:rsid w:val="006F5297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0234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13E25"/>
    <w:rsid w:val="00930C1F"/>
    <w:rsid w:val="0096701F"/>
    <w:rsid w:val="009808D9"/>
    <w:rsid w:val="0098107D"/>
    <w:rsid w:val="00981D86"/>
    <w:rsid w:val="009A5608"/>
    <w:rsid w:val="009A75F6"/>
    <w:rsid w:val="009C1DC0"/>
    <w:rsid w:val="009D002E"/>
    <w:rsid w:val="009D1964"/>
    <w:rsid w:val="009D6E10"/>
    <w:rsid w:val="00A15E7A"/>
    <w:rsid w:val="00A217A1"/>
    <w:rsid w:val="00A23D3B"/>
    <w:rsid w:val="00A25423"/>
    <w:rsid w:val="00A514A1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9586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5D95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55208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EF58E0"/>
    <w:rsid w:val="00F05BAC"/>
    <w:rsid w:val="00F21D59"/>
    <w:rsid w:val="00F249D4"/>
    <w:rsid w:val="00F25703"/>
    <w:rsid w:val="00F2761B"/>
    <w:rsid w:val="00F42698"/>
    <w:rsid w:val="00F50F81"/>
    <w:rsid w:val="00F541A4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1C94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54</cp:revision>
  <cp:lastPrinted>2021-04-01T02:34:00Z</cp:lastPrinted>
  <dcterms:created xsi:type="dcterms:W3CDTF">2019-04-09T04:15:00Z</dcterms:created>
  <dcterms:modified xsi:type="dcterms:W3CDTF">2025-11-11T08:15:00Z</dcterms:modified>
</cp:coreProperties>
</file>