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6612C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289AC6F4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4CF3CAE" w14:textId="77777777" w:rsidR="00264F53" w:rsidRPr="00404547" w:rsidRDefault="00264F53" w:rsidP="00264F53">
      <w:pPr>
        <w:rPr>
          <w:rFonts w:hAnsi="ＭＳ 明朝"/>
        </w:rPr>
      </w:pPr>
    </w:p>
    <w:p w14:paraId="2D57C856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BAD5F04" w14:textId="77777777" w:rsidR="00264F53" w:rsidRPr="000A3FA0" w:rsidRDefault="00264F53" w:rsidP="00575F02">
      <w:pPr>
        <w:rPr>
          <w:rFonts w:hAnsi="ＭＳ 明朝"/>
        </w:rPr>
      </w:pPr>
    </w:p>
    <w:p w14:paraId="6522D2C6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3FCEA39" w14:textId="77777777" w:rsidR="00F55E20" w:rsidRPr="00F55E20" w:rsidRDefault="00575F02" w:rsidP="00F55E20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F55E20" w:rsidRPr="00F55E20">
        <w:rPr>
          <w:rFonts w:hAnsi="ＭＳ 明朝" w:hint="eastAsia"/>
        </w:rPr>
        <w:t>地方独立行政法人埼玉県立病院機構</w:t>
      </w:r>
    </w:p>
    <w:p w14:paraId="18B23C97" w14:textId="7E474B80" w:rsidR="00264F53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08CB22F5" w14:textId="77777777" w:rsidR="00264F53" w:rsidRDefault="00264F53" w:rsidP="00575F02">
      <w:pPr>
        <w:rPr>
          <w:rFonts w:hAnsi="ＭＳ 明朝"/>
        </w:rPr>
      </w:pPr>
    </w:p>
    <w:p w14:paraId="7408CA06" w14:textId="77777777" w:rsidR="00F55E20" w:rsidRPr="00404547" w:rsidRDefault="00F55E20" w:rsidP="00575F02">
      <w:pPr>
        <w:rPr>
          <w:rFonts w:hAnsi="ＭＳ 明朝"/>
        </w:rPr>
      </w:pPr>
    </w:p>
    <w:p w14:paraId="103B2ACA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48E53C5B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D49590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21E8756C" w14:textId="77777777" w:rsidR="00264F53" w:rsidRDefault="00264F53" w:rsidP="00264F53">
      <w:pPr>
        <w:rPr>
          <w:rFonts w:hAnsi="ＭＳ 明朝"/>
        </w:rPr>
      </w:pPr>
    </w:p>
    <w:p w14:paraId="6DED85F3" w14:textId="77777777" w:rsidR="00655410" w:rsidRPr="00404547" w:rsidRDefault="00655410" w:rsidP="00264F53">
      <w:pPr>
        <w:rPr>
          <w:rFonts w:hAnsi="ＭＳ 明朝"/>
        </w:rPr>
      </w:pPr>
    </w:p>
    <w:p w14:paraId="4C38B3B0" w14:textId="77777777" w:rsidR="00264F53" w:rsidRPr="00404547" w:rsidRDefault="00264F53" w:rsidP="00264F53">
      <w:pPr>
        <w:rPr>
          <w:rFonts w:hAnsi="ＭＳ 明朝"/>
        </w:rPr>
      </w:pPr>
    </w:p>
    <w:p w14:paraId="36523CE2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0BF66AB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67D1CF" w14:textId="77777777" w:rsidR="00264F53" w:rsidRPr="00404547" w:rsidRDefault="00264F53" w:rsidP="00264F53">
      <w:pPr>
        <w:rPr>
          <w:rFonts w:hAnsi="ＭＳ 明朝"/>
        </w:rPr>
      </w:pPr>
    </w:p>
    <w:p w14:paraId="142F2EB5" w14:textId="77777777" w:rsidR="00085C84" w:rsidRPr="001E0DA7" w:rsidRDefault="00085C84" w:rsidP="00085C84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Pr="00BE5E72">
        <w:rPr>
          <w:rFonts w:hint="eastAsia"/>
          <w:color w:val="auto"/>
          <w:u w:val="single"/>
        </w:rPr>
        <w:t>埼玉県立がんセンター及び埼玉県立精神医療センター屋外整備業務</w:t>
      </w:r>
      <w:r>
        <w:rPr>
          <w:rFonts w:hint="eastAsia"/>
          <w:color w:val="auto"/>
          <w:u w:val="single"/>
        </w:rPr>
        <w:t xml:space="preserve">　　　</w:t>
      </w:r>
    </w:p>
    <w:p w14:paraId="711F96A4" w14:textId="77777777" w:rsidR="00085C84" w:rsidRPr="002217A2" w:rsidRDefault="00085C84" w:rsidP="00085C84"/>
    <w:p w14:paraId="63E2F6F4" w14:textId="77777777" w:rsidR="00085C84" w:rsidRPr="00264F53" w:rsidRDefault="00085C84" w:rsidP="00085C84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Pr="004C6B53">
        <w:rPr>
          <w:rFonts w:hint="eastAsia"/>
          <w:u w:val="single"/>
        </w:rPr>
        <w:t>埼玉県</w:t>
      </w:r>
      <w:r>
        <w:rPr>
          <w:rFonts w:hint="eastAsia"/>
          <w:u w:val="single"/>
        </w:rPr>
        <w:t xml:space="preserve">北足立郡伊奈町大字小室７８０番地ほか　　　　　　　　　　　　</w:t>
      </w:r>
    </w:p>
    <w:p w14:paraId="09A903A7" w14:textId="77777777" w:rsidR="00F55E20" w:rsidRPr="00085C84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569FAF81" w:rsidR="00231A3F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404547" w:rsidRDefault="00F55E20" w:rsidP="00F55E20">
      <w:pPr>
        <w:rPr>
          <w:rFonts w:hAnsi="ＭＳ 明朝"/>
        </w:rPr>
      </w:pPr>
    </w:p>
    <w:p w14:paraId="64338755" w14:textId="77777777" w:rsidR="00085C84" w:rsidRPr="001E0DA7" w:rsidRDefault="00085C84" w:rsidP="00085C84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Pr="00BE5E72">
        <w:rPr>
          <w:rFonts w:hint="eastAsia"/>
          <w:color w:val="auto"/>
          <w:u w:val="single"/>
        </w:rPr>
        <w:t>埼玉県立がんセンター及び埼玉県立精神医療センター屋外整備業務</w:t>
      </w:r>
      <w:r>
        <w:rPr>
          <w:rFonts w:hint="eastAsia"/>
          <w:color w:val="auto"/>
          <w:u w:val="single"/>
        </w:rPr>
        <w:t xml:space="preserve">　　　</w:t>
      </w:r>
    </w:p>
    <w:p w14:paraId="27DBBE58" w14:textId="77777777" w:rsidR="00085C84" w:rsidRPr="002217A2" w:rsidRDefault="00085C84" w:rsidP="00085C84"/>
    <w:p w14:paraId="3421F01D" w14:textId="77777777" w:rsidR="00085C84" w:rsidRPr="00264F53" w:rsidRDefault="00085C84" w:rsidP="00085C84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Pr="004C6B53">
        <w:rPr>
          <w:rFonts w:hint="eastAsia"/>
          <w:u w:val="single"/>
        </w:rPr>
        <w:t>埼玉県</w:t>
      </w:r>
      <w:r>
        <w:rPr>
          <w:rFonts w:hint="eastAsia"/>
          <w:u w:val="single"/>
        </w:rPr>
        <w:t xml:space="preserve">北足立郡伊奈町大字小室７８０番地ほか　　　　　　　　　　　　</w:t>
      </w:r>
    </w:p>
    <w:p w14:paraId="3242BDA1" w14:textId="77777777" w:rsidR="00231A3F" w:rsidRPr="00085C84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47603054">
    <w:abstractNumId w:val="2"/>
  </w:num>
  <w:num w:numId="2" w16cid:durableId="1434520036">
    <w:abstractNumId w:val="6"/>
  </w:num>
  <w:num w:numId="3" w16cid:durableId="1370689434">
    <w:abstractNumId w:val="0"/>
  </w:num>
  <w:num w:numId="4" w16cid:durableId="2074086921">
    <w:abstractNumId w:val="5"/>
  </w:num>
  <w:num w:numId="5" w16cid:durableId="1189873705">
    <w:abstractNumId w:val="3"/>
  </w:num>
  <w:num w:numId="6" w16cid:durableId="550531570">
    <w:abstractNumId w:val="1"/>
  </w:num>
  <w:num w:numId="7" w16cid:durableId="5721607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85C84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5126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741C6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0017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283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2DD0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E56E9"/>
    <w:rsid w:val="00DF418F"/>
    <w:rsid w:val="00E16319"/>
    <w:rsid w:val="00E31493"/>
    <w:rsid w:val="00E3176A"/>
    <w:rsid w:val="00E32A2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611</Words>
  <Characters>203</Characters>
  <Application>Microsoft Office Word</Application>
  <DocSecurity>0</DocSecurity>
  <Lines>1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2025-04-01T02:50:00Z</dcterms:created>
  <dcterms:modified xsi:type="dcterms:W3CDTF">2025-04-01T02:50:00Z</dcterms:modified>
</cp:coreProperties>
</file>