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B2DC8" w14:textId="77777777" w:rsidR="0012769B" w:rsidRPr="00225D5E" w:rsidRDefault="00264F53" w:rsidP="00225D5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入</w:t>
      </w:r>
      <w:r w:rsidR="00CD25AC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 xml:space="preserve">　　</w:t>
      </w: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札</w:t>
      </w:r>
      <w:r w:rsidR="00CD25AC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 xml:space="preserve">　　</w:t>
      </w:r>
      <w:r w:rsidR="0012769B"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書</w:t>
      </w:r>
    </w:p>
    <w:p w14:paraId="58880C79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76536E59" w14:textId="20F6C610" w:rsidR="0012769B" w:rsidRPr="00225D5E" w:rsidRDefault="0012769B" w:rsidP="00225D5E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25D5E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年　　月　　日</w:t>
      </w:r>
    </w:p>
    <w:p w14:paraId="79BD37DA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（宛先）</w:t>
      </w:r>
    </w:p>
    <w:p w14:paraId="6B66F959" w14:textId="77777777" w:rsidR="009343BB" w:rsidRPr="00225D5E" w:rsidRDefault="009E0941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80523" w:rsidRPr="00225D5E">
        <w:rPr>
          <w:rFonts w:ascii="ＭＳ ゴシック" w:eastAsia="ＭＳ ゴシック" w:hAnsi="ＭＳ ゴシック" w:hint="eastAsia"/>
          <w:sz w:val="24"/>
          <w:szCs w:val="24"/>
        </w:rPr>
        <w:t>地方独立行政法人埼玉県立病院機構</w:t>
      </w:r>
    </w:p>
    <w:p w14:paraId="6B149935" w14:textId="048AC5C4" w:rsidR="00280523" w:rsidRPr="00225D5E" w:rsidRDefault="001E27D2" w:rsidP="00225D5E">
      <w:pPr>
        <w:ind w:firstLineChars="100" w:firstLine="234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理事長</w:t>
      </w:r>
      <w:r w:rsidR="009343BB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岩中　督</w:t>
      </w:r>
    </w:p>
    <w:p w14:paraId="7B989425" w14:textId="77777777" w:rsidR="00264F53" w:rsidRPr="00225D5E" w:rsidRDefault="00264F53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277851AB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4DE1DB45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住　　　　所</w:t>
      </w:r>
    </w:p>
    <w:p w14:paraId="6CA5D136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商号又は名称</w:t>
      </w:r>
    </w:p>
    <w:p w14:paraId="3057FB15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代表者職氏名　　　　　　　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>㊞</w:t>
      </w:r>
    </w:p>
    <w:p w14:paraId="3A480ED9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</w:p>
    <w:p w14:paraId="796E79D7" w14:textId="77777777" w:rsidR="00CD25AC" w:rsidRPr="00225D5E" w:rsidRDefault="00CD25AC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</w:p>
    <w:p w14:paraId="1E45133C" w14:textId="77777777" w:rsidR="0012769B" w:rsidRPr="00225D5E" w:rsidRDefault="0012769B" w:rsidP="00225D5E">
      <w:pPr>
        <w:ind w:leftChars="1453" w:left="3112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9584"/>
        </w:rPr>
        <w:t>代理</w:t>
      </w:r>
      <w:r w:rsidR="00CD25AC"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9584"/>
        </w:rPr>
        <w:t>人氏</w:t>
      </w:r>
      <w:r w:rsidR="00CD25AC" w:rsidRPr="00225D5E">
        <w:rPr>
          <w:rFonts w:ascii="ＭＳ ゴシック" w:eastAsia="ＭＳ ゴシック" w:hAnsi="ＭＳ ゴシック" w:hint="eastAsia"/>
          <w:spacing w:val="-2"/>
          <w:sz w:val="24"/>
          <w:szCs w:val="24"/>
          <w:fitText w:val="1404" w:id="-779299584"/>
        </w:rPr>
        <w:t>名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>㊞</w:t>
      </w:r>
    </w:p>
    <w:p w14:paraId="5AFFAE73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DD460D3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77933978" w14:textId="77777777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地方独立行政法人埼玉県立病院機構契約事務取扱規程に従い、</w:t>
      </w:r>
      <w:r w:rsidR="00280523" w:rsidRPr="00225D5E">
        <w:rPr>
          <w:rFonts w:ascii="ＭＳ ゴシック" w:eastAsia="ＭＳ ゴシック" w:hAnsi="ＭＳ ゴシック" w:hint="eastAsia"/>
          <w:sz w:val="24"/>
          <w:szCs w:val="24"/>
        </w:rPr>
        <w:t>契約書案</w:t>
      </w:r>
      <w:r w:rsidR="00222F5B" w:rsidRPr="00225D5E">
        <w:rPr>
          <w:rFonts w:ascii="ＭＳ ゴシック" w:eastAsia="ＭＳ ゴシック" w:hAnsi="ＭＳ ゴシック" w:hint="eastAsia"/>
          <w:sz w:val="24"/>
          <w:szCs w:val="24"/>
        </w:rPr>
        <w:t>、仕様書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等を熟知したので、下記のとおり入札します。</w:t>
      </w:r>
    </w:p>
    <w:p w14:paraId="6610A0FC" w14:textId="77777777" w:rsidR="0012769B" w:rsidRPr="00225D5E" w:rsidRDefault="0012769B" w:rsidP="00225D5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26FCCF12" w14:textId="77777777" w:rsidR="00DC1C06" w:rsidRPr="00225D5E" w:rsidRDefault="00DC1C06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</w:rPr>
      </w:pPr>
    </w:p>
    <w:p w14:paraId="4BA0B21E" w14:textId="5FB83107" w:rsidR="0012769B" w:rsidRPr="00225D5E" w:rsidRDefault="0085334C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調達</w:t>
      </w:r>
      <w:r w:rsidR="0012769B" w:rsidRPr="00225D5E">
        <w:rPr>
          <w:rFonts w:ascii="ＭＳ ゴシック" w:eastAsia="ＭＳ ゴシック" w:hAnsi="ＭＳ ゴシック" w:hint="eastAsia"/>
          <w:sz w:val="24"/>
          <w:szCs w:val="24"/>
        </w:rPr>
        <w:t>件名：</w:t>
      </w:r>
      <w:r w:rsidR="00D15577" w:rsidRPr="00D15577">
        <w:rPr>
          <w:rFonts w:ascii="ＭＳ ゴシック" w:eastAsia="ＭＳ ゴシック" w:hAnsi="ＭＳ ゴシック" w:hint="eastAsia"/>
          <w:sz w:val="24"/>
          <w:szCs w:val="24"/>
        </w:rPr>
        <w:t>地方独立行政法人埼玉県立病院機構の施設等の財産等保険一式</w:t>
      </w:r>
    </w:p>
    <w:p w14:paraId="67044C9A" w14:textId="6D97792B" w:rsidR="009E0941" w:rsidRPr="00225D5E" w:rsidRDefault="009E0941" w:rsidP="00225D5E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  <w:sz w:val="24"/>
          <w:szCs w:val="24"/>
        </w:rPr>
      </w:pPr>
    </w:p>
    <w:p w14:paraId="2AFBAB94" w14:textId="77777777" w:rsidR="009E0941" w:rsidRPr="00225D5E" w:rsidRDefault="009E0941" w:rsidP="00225D5E">
      <w:pPr>
        <w:rPr>
          <w:rFonts w:ascii="ＭＳ ゴシック" w:eastAsia="ＭＳ ゴシック" w:hAnsi="ＭＳ ゴシック"/>
          <w:sz w:val="24"/>
          <w:szCs w:val="24"/>
        </w:rPr>
      </w:pPr>
      <w:bookmarkStart w:id="0" w:name="_Hlk8087915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629"/>
        <w:gridCol w:w="630"/>
        <w:gridCol w:w="629"/>
        <w:gridCol w:w="630"/>
        <w:gridCol w:w="629"/>
        <w:gridCol w:w="630"/>
        <w:gridCol w:w="629"/>
        <w:gridCol w:w="630"/>
        <w:gridCol w:w="629"/>
        <w:gridCol w:w="630"/>
      </w:tblGrid>
      <w:tr w:rsidR="006C14AE" w:rsidRPr="00225D5E" w14:paraId="7E006D01" w14:textId="77777777" w:rsidTr="00225D5E">
        <w:trPr>
          <w:trHeight w:val="184"/>
          <w:jc w:val="center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225D5E" w:rsidRDefault="00FB73B9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入札</w:t>
            </w:r>
            <w:r w:rsidR="006C14AE"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金額</w:t>
            </w:r>
          </w:p>
        </w:tc>
        <w:tc>
          <w:tcPr>
            <w:tcW w:w="629" w:type="dxa"/>
            <w:tcBorders>
              <w:right w:val="double" w:sz="4" w:space="0" w:color="auto"/>
            </w:tcBorders>
          </w:tcPr>
          <w:p w14:paraId="4A10AD61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十億</w:t>
            </w:r>
          </w:p>
        </w:tc>
        <w:tc>
          <w:tcPr>
            <w:tcW w:w="630" w:type="dxa"/>
            <w:tcBorders>
              <w:left w:val="double" w:sz="4" w:space="0" w:color="auto"/>
            </w:tcBorders>
          </w:tcPr>
          <w:p w14:paraId="7CD83FF8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億</w:t>
            </w:r>
          </w:p>
        </w:tc>
        <w:tc>
          <w:tcPr>
            <w:tcW w:w="629" w:type="dxa"/>
          </w:tcPr>
          <w:p w14:paraId="0F1B1637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630" w:type="dxa"/>
            <w:tcBorders>
              <w:right w:val="double" w:sz="4" w:space="0" w:color="auto"/>
            </w:tcBorders>
          </w:tcPr>
          <w:p w14:paraId="1D2FFF0B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629" w:type="dxa"/>
            <w:tcBorders>
              <w:left w:val="double" w:sz="4" w:space="0" w:color="auto"/>
            </w:tcBorders>
          </w:tcPr>
          <w:p w14:paraId="55581246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630" w:type="dxa"/>
          </w:tcPr>
          <w:p w14:paraId="2EC1F9FF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万</w:t>
            </w:r>
          </w:p>
        </w:tc>
        <w:tc>
          <w:tcPr>
            <w:tcW w:w="629" w:type="dxa"/>
            <w:tcBorders>
              <w:right w:val="double" w:sz="4" w:space="0" w:color="auto"/>
            </w:tcBorders>
          </w:tcPr>
          <w:p w14:paraId="62A07B0F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630" w:type="dxa"/>
            <w:tcBorders>
              <w:left w:val="double" w:sz="4" w:space="0" w:color="auto"/>
            </w:tcBorders>
          </w:tcPr>
          <w:p w14:paraId="419DDCF8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629" w:type="dxa"/>
          </w:tcPr>
          <w:p w14:paraId="6032ECDC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630" w:type="dxa"/>
          </w:tcPr>
          <w:p w14:paraId="1CB59ACD" w14:textId="77777777" w:rsidR="006C14AE" w:rsidRPr="00225D5E" w:rsidRDefault="006C14AE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  <w:tr w:rsidR="006C14AE" w:rsidRPr="00225D5E" w14:paraId="58031DE7" w14:textId="77777777" w:rsidTr="00225D5E">
        <w:trPr>
          <w:trHeight w:val="624"/>
          <w:jc w:val="center"/>
        </w:trPr>
        <w:tc>
          <w:tcPr>
            <w:tcW w:w="1383" w:type="dxa"/>
            <w:vMerge/>
            <w:vAlign w:val="center"/>
          </w:tcPr>
          <w:p w14:paraId="7162CAF4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46E02A17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15E7940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4F77F486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7EC86FB" w14:textId="77777777" w:rsidR="006C14AE" w:rsidRPr="00225D5E" w:rsidRDefault="006C14AE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0A9F1524" w14:textId="43004C7C" w:rsidR="0012769B" w:rsidRPr="00225D5E" w:rsidRDefault="0012769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10C83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DC1C06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</w:t>
      </w:r>
      <w:r w:rsidR="00010C83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E0941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消費税及び地方消費税を含ま</w:t>
      </w:r>
      <w:r w:rsidR="002C1B2E" w:rsidRPr="00225D5E">
        <w:rPr>
          <w:rFonts w:ascii="ＭＳ ゴシック" w:eastAsia="ＭＳ ゴシック" w:hAnsi="ＭＳ ゴシック" w:hint="eastAsia"/>
          <w:sz w:val="24"/>
          <w:szCs w:val="24"/>
        </w:rPr>
        <w:t>ない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8D0C527" w14:textId="77777777" w:rsidR="00254102" w:rsidRPr="00225D5E" w:rsidRDefault="00254102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756"/>
        <w:gridCol w:w="756"/>
        <w:gridCol w:w="756"/>
      </w:tblGrid>
      <w:tr w:rsidR="00254102" w:rsidRPr="00225D5E" w14:paraId="158808A4" w14:textId="77777777" w:rsidTr="00225D5E">
        <w:trPr>
          <w:trHeight w:val="624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くじ番号</w:t>
            </w:r>
          </w:p>
        </w:tc>
        <w:tc>
          <w:tcPr>
            <w:tcW w:w="75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35814C5D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756" w:type="dxa"/>
            <w:vAlign w:val="center"/>
          </w:tcPr>
          <w:p w14:paraId="3C5B4C39" w14:textId="77777777" w:rsidR="00254102" w:rsidRPr="00225D5E" w:rsidRDefault="00254102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EC03E91" w14:textId="460448E5" w:rsidR="0012769B" w:rsidRPr="00225D5E" w:rsidRDefault="00254102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  <w:r w:rsidR="006C14AE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（任意の数字３桁）</w:t>
      </w:r>
    </w:p>
    <w:p w14:paraId="502D02FD" w14:textId="77777777" w:rsidR="003E59B5" w:rsidRPr="00225D5E" w:rsidRDefault="003E59B5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69D8743B" w14:textId="77777777" w:rsidR="00C82615" w:rsidRPr="00225D5E" w:rsidRDefault="00C82615" w:rsidP="00225D5E">
      <w:pPr>
        <w:rPr>
          <w:rFonts w:ascii="ＭＳ ゴシック" w:eastAsia="ＭＳ ゴシック" w:hAnsi="ＭＳ ゴシック"/>
          <w:sz w:val="24"/>
          <w:szCs w:val="24"/>
        </w:rPr>
      </w:pPr>
    </w:p>
    <w:bookmarkEnd w:id="0"/>
    <w:p w14:paraId="2FEFF0D9" w14:textId="77777777" w:rsidR="00CD25AC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※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入札書に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記入漏れ等の不備があった場合は</w:t>
      </w:r>
      <w:r w:rsidR="006C14A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「無効」となるので注意</w:t>
      </w:r>
      <w:r w:rsidR="006C14AE" w:rsidRPr="00225D5E">
        <w:rPr>
          <w:rFonts w:ascii="ＭＳ ゴシック" w:eastAsia="ＭＳ ゴシック" w:hAnsi="ＭＳ ゴシック" w:hint="eastAsia"/>
          <w:sz w:val="21"/>
          <w:szCs w:val="21"/>
        </w:rPr>
        <w:t>すること</w:t>
      </w:r>
      <w:r w:rsidR="00575F02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22F78083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（チェック項目）</w:t>
      </w:r>
    </w:p>
    <w:p w14:paraId="0C09E69A" w14:textId="03A7F106" w:rsidR="00C82615" w:rsidRP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□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日付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入札金額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及び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くじ番号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正しく記載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72E06095" w14:textId="0C5555A2" w:rsidR="00C82615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-1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委任状は提出しないので、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を押印し、代理人氏名欄は記入・押印していない。</w:t>
      </w:r>
    </w:p>
    <w:p w14:paraId="24E62EA3" w14:textId="1A95E612" w:rsidR="00C82615" w:rsidRPr="00225D5E" w:rsidRDefault="00B12B96" w:rsidP="00225D5E">
      <w:pPr>
        <w:spacing w:line="260" w:lineRule="exact"/>
        <w:ind w:leftChars="200" w:left="1449" w:hangingChars="500" w:hanging="1021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-2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委任状を提出したので、契約者印は押印せず、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代理人氏名欄を記入して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委任状</w:t>
      </w:r>
      <w:r w:rsidR="00BD7617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の受任者印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と同一の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印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を押した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08FE7B35" w14:textId="77777777" w:rsid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□　３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FB73B9" w:rsidRPr="00225D5E">
        <w:rPr>
          <w:rFonts w:ascii="ＭＳ ゴシック" w:eastAsia="ＭＳ ゴシック" w:hAnsi="ＭＳ ゴシック" w:hint="eastAsia"/>
          <w:sz w:val="21"/>
          <w:szCs w:val="21"/>
        </w:rPr>
        <w:t>入札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金額欄には見積った</w:t>
      </w:r>
      <w:r w:rsidR="00FB73B9" w:rsidRPr="00225D5E">
        <w:rPr>
          <w:rFonts w:ascii="ＭＳ ゴシック" w:eastAsia="ＭＳ ゴシック" w:hAnsi="ＭＳ ゴシック" w:hint="eastAsia"/>
          <w:sz w:val="21"/>
          <w:szCs w:val="21"/>
        </w:rPr>
        <w:t>契約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金額の</w:t>
      </w: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110分の100の額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を算用数字で記入し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</w:rPr>
        <w:t>、先頭に</w:t>
      </w:r>
      <w:r w:rsidR="00CD25AC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￥マー</w:t>
      </w:r>
    </w:p>
    <w:p w14:paraId="2D97FC75" w14:textId="6A779791" w:rsidR="00C82615" w:rsidRPr="00225D5E" w:rsidRDefault="00CD25AC" w:rsidP="00225D5E">
      <w:pPr>
        <w:spacing w:line="260" w:lineRule="exact"/>
        <w:ind w:leftChars="500" w:left="1071" w:firstLineChars="100" w:firstLine="204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ク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を付</w:t>
      </w:r>
      <w:r w:rsidR="00C82615" w:rsidRPr="00225D5E">
        <w:rPr>
          <w:rFonts w:ascii="ＭＳ ゴシック" w:eastAsia="ＭＳ ゴシック" w:hAnsi="ＭＳ ゴシック" w:hint="eastAsia"/>
          <w:sz w:val="21"/>
          <w:szCs w:val="21"/>
        </w:rPr>
        <w:t>した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793C43BD" w14:textId="1BD58C64" w:rsidR="00C82615" w:rsidRPr="00225D5E" w:rsidRDefault="00C82615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85334C" w:rsidRPr="00225D5E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くじ番号欄には任意の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数字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３桁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（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</w:rPr>
        <w:t>000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～</w:t>
      </w:r>
      <w:r w:rsidR="00971734" w:rsidRPr="00225D5E">
        <w:rPr>
          <w:rFonts w:ascii="ＭＳ ゴシック" w:eastAsia="ＭＳ ゴシック" w:hAnsi="ＭＳ ゴシック" w:hint="eastAsia"/>
          <w:sz w:val="21"/>
          <w:szCs w:val="21"/>
        </w:rPr>
        <w:t>999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）を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記入した</w:t>
      </w:r>
      <w:r w:rsidR="0012769B" w:rsidRPr="00225D5E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17FF9B41" w14:textId="77777777" w:rsidR="00231A3F" w:rsidRPr="00225D5E" w:rsidRDefault="00264F53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sz w:val="24"/>
          <w:szCs w:val="24"/>
        </w:rPr>
        <w:br w:type="page"/>
      </w:r>
    </w:p>
    <w:p w14:paraId="43F3CE2D" w14:textId="48EF3C6A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lastRenderedPageBreak/>
        <w:t>【記入例】</w:t>
      </w:r>
      <w:r w:rsidR="00262AEA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225D5E" w:rsidRDefault="00231A3F" w:rsidP="00225D5E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bCs/>
          <w:sz w:val="24"/>
          <w:szCs w:val="24"/>
        </w:rPr>
        <w:t>入　　札　　書</w:t>
      </w:r>
    </w:p>
    <w:p w14:paraId="64E61D60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6B01DA3E" w14:textId="77777777" w:rsidR="00231A3F" w:rsidRPr="00225D5E" w:rsidRDefault="00231A3F" w:rsidP="00225D5E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9F7F99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〇〇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411E6BB8" w14:textId="77777777" w:rsidR="00231A3F" w:rsidRPr="00225D5E" w:rsidRDefault="00CD10DA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565F05F7">
                <wp:simplePos x="0" y="0"/>
                <wp:positionH relativeFrom="margin">
                  <wp:align>right</wp:align>
                </wp:positionH>
                <wp:positionV relativeFrom="paragraph">
                  <wp:posOffset>169545</wp:posOffset>
                </wp:positionV>
                <wp:extent cx="2352675" cy="600075"/>
                <wp:effectExtent l="0" t="0" r="28575" b="695325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57700" y="1704975"/>
                          <a:ext cx="2352675" cy="600075"/>
                        </a:xfrm>
                        <a:prstGeom prst="wedgeRoundRectCallout">
                          <a:avLst>
                            <a:gd name="adj1" fmla="val 30111"/>
                            <a:gd name="adj2" fmla="val 156495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134.05pt;margin-top:13.35pt;width:185.25pt;height:47.2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" adj="17304,44603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（宛先）</w:t>
      </w:r>
    </w:p>
    <w:p w14:paraId="47173A99" w14:textId="3AD57972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</w:t>
      </w:r>
    </w:p>
    <w:p w14:paraId="612FE7BB" w14:textId="4AC50CD9" w:rsidR="00231A3F" w:rsidRPr="00225D5E" w:rsidRDefault="009343BB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理事長　岩中　督</w:t>
      </w:r>
    </w:p>
    <w:p w14:paraId="05D9DD35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207FFCA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57ECB170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住　　　　所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埼玉県○○市○○×丁目×番×号</w:t>
      </w:r>
    </w:p>
    <w:p w14:paraId="2E5FF359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商号又は名称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株式会社○○○○○○××××支店</w:t>
      </w:r>
    </w:p>
    <w:p w14:paraId="3207791F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color w:val="FF0000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代表者職氏名　</w:t>
      </w:r>
      <w:r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>支店長</w:t>
      </w:r>
      <w:r w:rsidR="00262AEA" w:rsidRPr="00225D5E">
        <w:rPr>
          <w:rFonts w:ascii="ＭＳ ゴシック" w:eastAsia="ＭＳ ゴシック" w:hAnsi="ＭＳ ゴシック" w:hint="eastAsia"/>
          <w:b/>
          <w:color w:val="FF0000"/>
          <w:sz w:val="24"/>
          <w:szCs w:val="24"/>
        </w:rPr>
        <w:t xml:space="preserve">　　○　○　○　○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262AEA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㊞</w:t>
      </w:r>
    </w:p>
    <w:p w14:paraId="63BE614B" w14:textId="77777777" w:rsidR="00231A3F" w:rsidRPr="00225D5E" w:rsidRDefault="00231A3F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</w:p>
    <w:p w14:paraId="19A75B95" w14:textId="77777777" w:rsidR="00231A3F" w:rsidRPr="00225D5E" w:rsidRDefault="009F7F99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85FAFC9">
                <wp:simplePos x="0" y="0"/>
                <wp:positionH relativeFrom="column">
                  <wp:posOffset>5328285</wp:posOffset>
                </wp:positionH>
                <wp:positionV relativeFrom="paragraph">
                  <wp:posOffset>11430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276350" y="-5715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276350" y="-5715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1304925" y="-19050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940939" id="グループ化 14" o:spid="_x0000_s1027" style="position:absolute;left:0;text-align:left;margin-left:419.55pt;margin-top:.9pt;width:46.5pt;height:46.5pt;z-index:251659264;mso-width-relative:margin;mso-height-relative:margin" coordorigin="12763,-571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">
                <v:rect id="正方形/長方形 15" o:spid="_x0000_s1028" style="position:absolute;left:12763;top:-571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13049;top:-190;width:5334;height:5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F8D11A1" w:rsidR="00231A3F" w:rsidRPr="00225D5E" w:rsidRDefault="00225D5E" w:rsidP="00225D5E">
      <w:pPr>
        <w:ind w:leftChars="1353" w:left="2898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pacing w:val="26"/>
          <w:sz w:val="24"/>
          <w:szCs w:val="24"/>
          <w:fitText w:val="1404" w:id="-779297792"/>
        </w:rPr>
        <w:t>代理人氏</w:t>
      </w:r>
      <w:r w:rsidRPr="00225D5E">
        <w:rPr>
          <w:rFonts w:ascii="ＭＳ ゴシック" w:eastAsia="ＭＳ ゴシック" w:hAnsi="ＭＳ ゴシック" w:hint="eastAsia"/>
          <w:spacing w:val="-2"/>
          <w:sz w:val="24"/>
          <w:szCs w:val="24"/>
          <w:fitText w:val="1404" w:id="-779297792"/>
        </w:rPr>
        <w:t>名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A6C1E" w:rsidRPr="00225D5E">
        <w:rPr>
          <w:rFonts w:ascii="ＭＳ ゴシック" w:eastAsia="ＭＳ ゴシック" w:hAnsi="ＭＳ ゴシック" w:hint="eastAsia"/>
          <w:color w:val="FF0000"/>
          <w:sz w:val="24"/>
          <w:szCs w:val="24"/>
        </w:rPr>
        <w:t>○○○○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㊞</w:t>
      </w:r>
    </w:p>
    <w:p w14:paraId="41352D37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3014644F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958EF90" w14:textId="3779F1B0" w:rsidR="00231A3F" w:rsidRPr="00225D5E" w:rsidRDefault="00225D5E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DC97949">
                <wp:simplePos x="0" y="0"/>
                <wp:positionH relativeFrom="margin">
                  <wp:posOffset>3909060</wp:posOffset>
                </wp:positionH>
                <wp:positionV relativeFrom="paragraph">
                  <wp:posOffset>339090</wp:posOffset>
                </wp:positionV>
                <wp:extent cx="2181225" cy="581025"/>
                <wp:effectExtent l="0" t="552450" r="28575" b="28575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581025"/>
                        </a:xfrm>
                        <a:prstGeom prst="wedgeRoundRectCallout">
                          <a:avLst>
                            <a:gd name="adj1" fmla="val 26373"/>
                            <a:gd name="adj2" fmla="val -142632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margin-left:307.8pt;margin-top:26.7pt;width:171.7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" adj="16497,-20009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47DE5544" w:rsidR="00231A3F" w:rsidRPr="00225D5E" w:rsidRDefault="00231A3F" w:rsidP="00225D5E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6D052DD6" w14:textId="77777777" w:rsidR="00DC1C06" w:rsidRPr="00225D5E" w:rsidRDefault="00DC1C06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</w:rPr>
      </w:pPr>
    </w:p>
    <w:p w14:paraId="7ABC6985" w14:textId="513C96CC" w:rsidR="00231A3F" w:rsidRPr="00225D5E" w:rsidRDefault="0085334C" w:rsidP="00225D5E">
      <w:pPr>
        <w:tabs>
          <w:tab w:val="left" w:pos="851"/>
        </w:tabs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>調達</w:t>
      </w:r>
      <w:r w:rsidR="00231A3F" w:rsidRPr="00225D5E">
        <w:rPr>
          <w:rFonts w:ascii="ＭＳ ゴシック" w:eastAsia="ＭＳ ゴシック" w:hAnsi="ＭＳ ゴシック" w:hint="eastAsia"/>
          <w:sz w:val="24"/>
          <w:szCs w:val="24"/>
        </w:rPr>
        <w:t>件名：</w:t>
      </w:r>
      <w:r w:rsidR="00CD10DA" w:rsidRPr="00225D5E">
        <w:rPr>
          <w:rFonts w:ascii="ＭＳ ゴシック" w:eastAsia="ＭＳ ゴシック" w:hAnsi="ＭＳ ゴシック" w:hint="eastAsia"/>
          <w:sz w:val="24"/>
          <w:szCs w:val="24"/>
        </w:rPr>
        <w:t>○○○○○○○○○○○○○○○○○</w:t>
      </w:r>
    </w:p>
    <w:p w14:paraId="2928FA0B" w14:textId="77777777" w:rsidR="00231A3F" w:rsidRPr="00225D5E" w:rsidRDefault="00231A3F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1AC56A27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225D5E" w14:paraId="2AD3A071" w14:textId="77777777" w:rsidTr="00225D5E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225D5E" w:rsidRDefault="00FB73B9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入札</w:t>
            </w:r>
            <w:r w:rsidR="00DC1C06"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AEEAE51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1A20EA1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225D5E" w:rsidRDefault="00DC1C06" w:rsidP="00225D5E">
            <w:pPr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  <w:tr w:rsidR="00DC1C06" w:rsidRPr="00225D5E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225D5E" w:rsidRDefault="009E2E5C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14:paraId="6624B078" w14:textId="2F9FCC65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消費税及び地方消費税を含ま</w:t>
      </w:r>
      <w:r w:rsidR="002C1B2E" w:rsidRPr="00225D5E">
        <w:rPr>
          <w:rFonts w:ascii="ＭＳ ゴシック" w:eastAsia="ＭＳ ゴシック" w:hAnsi="ＭＳ ゴシック" w:hint="eastAsia"/>
          <w:sz w:val="24"/>
          <w:szCs w:val="24"/>
        </w:rPr>
        <w:t>ない</w:t>
      </w:r>
      <w:r w:rsidRPr="00225D5E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8B223B0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225D5E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225D5E" w:rsidRDefault="00DC1C06" w:rsidP="00225D5E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225D5E" w:rsidRDefault="002C1B2E" w:rsidP="00225D5E">
            <w:pPr>
              <w:jc w:val="center"/>
              <w:rPr>
                <w:rFonts w:ascii="ＭＳ ゴシック" w:eastAsia="ＭＳ ゴシック" w:hAnsi="ＭＳ ゴシック"/>
                <w:i/>
                <w:color w:val="FF0000"/>
                <w:sz w:val="24"/>
                <w:szCs w:val="24"/>
              </w:rPr>
            </w:pPr>
            <w:r w:rsidRPr="00225D5E">
              <w:rPr>
                <w:rFonts w:ascii="ＭＳ ゴシック" w:eastAsia="ＭＳ ゴシック" w:hAnsi="ＭＳ ゴシック" w:hint="eastAsia"/>
                <w:i/>
                <w:color w:val="FF0000"/>
                <w:sz w:val="24"/>
                <w:szCs w:val="24"/>
              </w:rPr>
              <w:t>２</w:t>
            </w:r>
          </w:p>
        </w:tc>
      </w:tr>
    </w:tbl>
    <w:p w14:paraId="490C647B" w14:textId="13FBA7B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  <w:r w:rsidRPr="00225D5E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（任意の数字３桁）</w:t>
      </w:r>
    </w:p>
    <w:p w14:paraId="7B778C69" w14:textId="77777777" w:rsidR="00DC1C06" w:rsidRPr="00225D5E" w:rsidRDefault="00DC1C06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34528E28" w14:textId="77777777" w:rsidR="00C82615" w:rsidRPr="00225D5E" w:rsidRDefault="00C82615" w:rsidP="00225D5E">
      <w:pPr>
        <w:rPr>
          <w:rFonts w:ascii="ＭＳ ゴシック" w:eastAsia="ＭＳ ゴシック" w:hAnsi="ＭＳ ゴシック"/>
          <w:sz w:val="24"/>
          <w:szCs w:val="24"/>
        </w:rPr>
      </w:pPr>
    </w:p>
    <w:p w14:paraId="5E2471AA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※　入札書に記入漏れ等の不備があった場合は、「無効」となるので注意すること。</w:t>
      </w:r>
    </w:p>
    <w:p w14:paraId="37297E7E" w14:textId="77777777" w:rsidR="00C82615" w:rsidRPr="00225D5E" w:rsidRDefault="00C82615" w:rsidP="00225D5E">
      <w:pPr>
        <w:spacing w:line="260" w:lineRule="exact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（チェック項目）</w:t>
      </w:r>
    </w:p>
    <w:p w14:paraId="4DE68BA7" w14:textId="592ADA84" w:rsidR="00B12B96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日付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入札金額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及び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くじ番号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を正しく記載した。</w:t>
      </w:r>
    </w:p>
    <w:p w14:paraId="20886461" w14:textId="7D4AE4D4" w:rsidR="00B12B96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</w:rPr>
        <w:t>□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-1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委任状は提出しないので、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契約者印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を押印し、代理人氏名欄は記入・押印していない。</w:t>
      </w:r>
    </w:p>
    <w:p w14:paraId="2B7FA77E" w14:textId="13A36DAD" w:rsidR="00B12B96" w:rsidRPr="00225D5E" w:rsidRDefault="002A0E8A" w:rsidP="00225D5E">
      <w:pPr>
        <w:spacing w:line="260" w:lineRule="exact"/>
        <w:ind w:leftChars="200" w:left="1449" w:hangingChars="500" w:hanging="1021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>-2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委任状を提出したので、契約者印は押印せず、代理人氏名欄を記入して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委任状の受任者印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と同一の印を押した。</w:t>
      </w:r>
    </w:p>
    <w:p w14:paraId="7F1FC315" w14:textId="77777777" w:rsid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３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入札金額欄には見積った契約金額の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110分の100の額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</w:rPr>
        <w:t>を算用数字で記入し、先頭に</w:t>
      </w:r>
      <w:r w:rsidR="00225D5E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￥マー</w:t>
      </w:r>
    </w:p>
    <w:p w14:paraId="008BFF75" w14:textId="77777777" w:rsidR="00225D5E" w:rsidRPr="00225D5E" w:rsidRDefault="00225D5E" w:rsidP="00225D5E">
      <w:pPr>
        <w:spacing w:line="260" w:lineRule="exact"/>
        <w:ind w:leftChars="500" w:left="1071" w:firstLineChars="100" w:firstLine="204"/>
        <w:rPr>
          <w:rFonts w:ascii="ＭＳ ゴシック" w:eastAsia="ＭＳ ゴシック" w:hAnsi="ＭＳ ゴシック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ク</w:t>
      </w:r>
      <w:r w:rsidRPr="00225D5E">
        <w:rPr>
          <w:rFonts w:ascii="ＭＳ ゴシック" w:eastAsia="ＭＳ ゴシック" w:hAnsi="ＭＳ ゴシック" w:hint="eastAsia"/>
          <w:sz w:val="21"/>
          <w:szCs w:val="21"/>
        </w:rPr>
        <w:t>を付した。</w:t>
      </w:r>
    </w:p>
    <w:p w14:paraId="1E2E44D1" w14:textId="7CF88B06" w:rsidR="00231A3F" w:rsidRPr="00225D5E" w:rsidRDefault="002A0E8A" w:rsidP="00225D5E">
      <w:pPr>
        <w:spacing w:line="260" w:lineRule="exact"/>
        <w:ind w:leftChars="200" w:left="1041" w:hangingChars="300" w:hanging="613"/>
        <w:rPr>
          <w:rFonts w:ascii="ＭＳ ゴシック" w:eastAsia="ＭＳ ゴシック" w:hAnsi="ＭＳ ゴシック"/>
          <w:spacing w:val="5"/>
          <w:sz w:val="21"/>
          <w:szCs w:val="21"/>
        </w:rPr>
      </w:pPr>
      <w:r w:rsidRPr="00225D5E">
        <w:rPr>
          <w:rFonts w:ascii="ＭＳ ゴシック" w:eastAsia="ＭＳ ゴシック" w:hAnsi="ＭＳ ゴシック" w:hint="eastAsia"/>
          <w:color w:val="FF0000"/>
          <w:sz w:val="21"/>
          <w:szCs w:val="21"/>
        </w:rPr>
        <w:t>■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85334C" w:rsidRPr="00225D5E">
        <w:rPr>
          <w:rFonts w:ascii="ＭＳ ゴシック" w:eastAsia="ＭＳ ゴシック" w:hAnsi="ＭＳ ゴシック" w:hint="eastAsia"/>
          <w:sz w:val="21"/>
          <w:szCs w:val="21"/>
        </w:rPr>
        <w:t>４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225D5E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>くじ番号欄には任意の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  <w:u w:val="single"/>
        </w:rPr>
        <w:t>数字３桁</w:t>
      </w:r>
      <w:r w:rsidR="00B12B96" w:rsidRPr="00225D5E">
        <w:rPr>
          <w:rFonts w:ascii="ＭＳ ゴシック" w:eastAsia="ＭＳ ゴシック" w:hAnsi="ＭＳ ゴシック" w:hint="eastAsia"/>
          <w:sz w:val="21"/>
          <w:szCs w:val="21"/>
        </w:rPr>
        <w:t>（000～999）を記入した。</w:t>
      </w:r>
    </w:p>
    <w:sectPr w:rsidR="00231A3F" w:rsidRPr="00225D5E" w:rsidSect="00225D5E">
      <w:headerReference w:type="default" r:id="rId7"/>
      <w:type w:val="continuous"/>
      <w:pgSz w:w="11906" w:h="16838" w:code="9"/>
      <w:pgMar w:top="1134" w:right="1134" w:bottom="1134" w:left="1134" w:header="567" w:footer="567" w:gutter="0"/>
      <w:pgNumType w:start="1"/>
      <w:cols w:space="720"/>
      <w:noEndnote/>
      <w:docGrid w:type="linesAndChars" w:linePitch="32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25D7" w14:textId="6897B087" w:rsidR="00D6092A" w:rsidRDefault="00225D5E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  <w:r w:rsidRPr="00521BBD">
      <w:rPr>
        <w:rFonts w:ascii="BIZ UD明朝 Medium" w:eastAsia="BIZ UD明朝 Medium" w:hAnsi="ＭＳ 明朝" w:hint="eastAsia"/>
        <w:sz w:val="24"/>
        <w:szCs w:val="24"/>
      </w:rPr>
      <w:t>様式第４号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107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3E5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0CCE"/>
    <w:rsid w:val="00140266"/>
    <w:rsid w:val="001437FF"/>
    <w:rsid w:val="0014537D"/>
    <w:rsid w:val="00146305"/>
    <w:rsid w:val="001511FA"/>
    <w:rsid w:val="00152B0F"/>
    <w:rsid w:val="001623DC"/>
    <w:rsid w:val="001635F7"/>
    <w:rsid w:val="001666F6"/>
    <w:rsid w:val="0018500B"/>
    <w:rsid w:val="00195CB2"/>
    <w:rsid w:val="001A00F2"/>
    <w:rsid w:val="001B35BF"/>
    <w:rsid w:val="001D0ECD"/>
    <w:rsid w:val="001E0DA7"/>
    <w:rsid w:val="001E27D2"/>
    <w:rsid w:val="001E2989"/>
    <w:rsid w:val="001F2232"/>
    <w:rsid w:val="00202369"/>
    <w:rsid w:val="00204644"/>
    <w:rsid w:val="0021754F"/>
    <w:rsid w:val="00221248"/>
    <w:rsid w:val="00222F5B"/>
    <w:rsid w:val="002248BD"/>
    <w:rsid w:val="00225D5E"/>
    <w:rsid w:val="00226D09"/>
    <w:rsid w:val="00231A3F"/>
    <w:rsid w:val="002365BE"/>
    <w:rsid w:val="00237750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334C"/>
    <w:rsid w:val="00444971"/>
    <w:rsid w:val="00445B31"/>
    <w:rsid w:val="00461D6A"/>
    <w:rsid w:val="00462892"/>
    <w:rsid w:val="00467FA0"/>
    <w:rsid w:val="00482665"/>
    <w:rsid w:val="004940F7"/>
    <w:rsid w:val="004B5360"/>
    <w:rsid w:val="004C2A6E"/>
    <w:rsid w:val="004D2059"/>
    <w:rsid w:val="004D6A87"/>
    <w:rsid w:val="0051139D"/>
    <w:rsid w:val="005158E0"/>
    <w:rsid w:val="00516953"/>
    <w:rsid w:val="00521BBD"/>
    <w:rsid w:val="0054279E"/>
    <w:rsid w:val="00543F80"/>
    <w:rsid w:val="0055140D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343BB"/>
    <w:rsid w:val="0094197A"/>
    <w:rsid w:val="00954268"/>
    <w:rsid w:val="00955403"/>
    <w:rsid w:val="00957CCE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640F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32613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15577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C5D6E"/>
    <w:rsid w:val="00FD0CA4"/>
    <w:rsid w:val="00FD3156"/>
    <w:rsid w:val="00FD3341"/>
    <w:rsid w:val="00FD3768"/>
    <w:rsid w:val="00FD6E41"/>
    <w:rsid w:val="00FE00EC"/>
    <w:rsid w:val="00FE3CE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925</Words>
  <Characters>343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3</cp:revision>
  <cp:lastPrinted>2021-08-26T05:58:00Z</cp:lastPrinted>
  <dcterms:created xsi:type="dcterms:W3CDTF">2025-01-17T10:32:00Z</dcterms:created>
  <dcterms:modified xsi:type="dcterms:W3CDTF">2025-02-20T10:20:00Z</dcterms:modified>
</cp:coreProperties>
</file>