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3C20C5">
        <w:rPr>
          <w:rFonts w:ascii="BIZ UD明朝 Medium" w:eastAsia="BIZ UD明朝 Medium" w:hAnsi="ＭＳ 明朝" w:hint="eastAsia"/>
        </w:rPr>
        <w:t>超音波診断装置用探触子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ED24B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1095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2024-05-08T01:22:00Z</dcterms:modified>
</cp:coreProperties>
</file>