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E2BD478" w:rsidR="00A67B8C" w:rsidRPr="00C06B3B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C06B3B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C06B3B" w:rsidRPr="00C06B3B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ｱﾙﾌﾚｯｻﾌｧｰﾏ</w:t>
      </w:r>
      <w:r w:rsidRPr="00C06B3B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6B3B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2023-02-01T12:09:00Z</dcterms:modified>
</cp:coreProperties>
</file>