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76E4A1DD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FF75B6">
        <w:rPr>
          <w:rFonts w:hint="eastAsia"/>
        </w:rPr>
        <w:t>ｱｼﾞﾚﾝﾄ･ﾃｸﾉﾛｼﾞｰ②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0979262F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FF75B6">
        <w:rPr>
          <w:rFonts w:hint="eastAsia"/>
        </w:rPr>
        <w:t>ｱｼﾞﾚﾝﾄ･ﾃｸﾉﾛｼﾞｰ②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A1D5FD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FF75B6">
        <w:rPr>
          <w:rFonts w:hint="eastAsia"/>
        </w:rPr>
        <w:t>ｱ</w:t>
      </w:r>
      <w:r w:rsidR="00FF75B6">
        <w:rPr>
          <w:rFonts w:hint="eastAsia"/>
        </w:rPr>
        <w:t>ｼﾞﾚﾝﾄ･ﾃｸﾉﾛｼﾞｰ②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46E81F3E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FF75B6">
        <w:rPr>
          <w:rFonts w:hint="eastAsia"/>
        </w:rPr>
        <w:t>ｱｼﾞﾚﾝﾄ･ﾃｸﾉﾛｼﾞｰ②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B33A1" w14:textId="77777777" w:rsidR="004F5F12" w:rsidRDefault="004F5F1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000B71B" w14:textId="77777777" w:rsidR="004F5F12" w:rsidRDefault="004F5F1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5522F" w14:textId="77777777" w:rsidR="004F5F12" w:rsidRDefault="004F5F12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B941789" w14:textId="77777777" w:rsidR="004F5F12" w:rsidRDefault="004F5F1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4F5F12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5B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2022-02-26T04:57:00Z</dcterms:modified>
</cp:coreProperties>
</file>