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0AE" w:rsidRPr="007D0C39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7D0C39">
        <w:rPr>
          <w:rFonts w:asciiTheme="minorEastAsia" w:eastAsiaTheme="minorEastAsia" w:hAnsiTheme="minorEastAsia" w:hint="eastAsia"/>
          <w:sz w:val="22"/>
        </w:rPr>
        <w:t>様式第</w:t>
      </w:r>
      <w:r w:rsidR="003B0FD2">
        <w:rPr>
          <w:rFonts w:asciiTheme="minorEastAsia" w:eastAsiaTheme="minorEastAsia" w:hAnsiTheme="minorEastAsia" w:hint="eastAsia"/>
          <w:sz w:val="22"/>
        </w:rPr>
        <w:t>６</w:t>
      </w:r>
      <w:r w:rsidR="00F61A6B" w:rsidRPr="007D0C39">
        <w:rPr>
          <w:rFonts w:asciiTheme="minorEastAsia" w:eastAsiaTheme="minorEastAsia" w:hAnsiTheme="minorEastAsia" w:hint="eastAsia"/>
          <w:sz w:val="22"/>
        </w:rPr>
        <w:t>号</w:t>
      </w:r>
    </w:p>
    <w:p w:rsidR="006C10AE" w:rsidRPr="007D0C39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:rsidR="006C10AE" w:rsidRPr="007D0C39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:rsidR="0010213E" w:rsidRPr="007D0C39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7D0C39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:rsidR="00831938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:rsidR="0044548C" w:rsidRPr="007D0C39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EC4A69">
        <w:rPr>
          <w:rFonts w:asciiTheme="minorEastAsia" w:eastAsiaTheme="minorEastAsia" w:hAnsiTheme="minorEastAsia" w:hint="eastAsia"/>
          <w:spacing w:val="16"/>
          <w:sz w:val="22"/>
          <w:szCs w:val="22"/>
        </w:rPr>
        <w:t>循環器・呼吸器病センター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:rsidR="00DB55F3" w:rsidRPr="007D0C39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  <w:r w:rsidR="00A67B8C" w:rsidRPr="007D0C39">
        <w:rPr>
          <w:rFonts w:asciiTheme="minorEastAsia" w:eastAsiaTheme="minorEastAsia" w:hAnsiTheme="minorEastAsia" w:hint="eastAsia"/>
          <w:sz w:val="22"/>
          <w:szCs w:val="22"/>
        </w:rPr>
        <w:t>㊞</w:t>
      </w:r>
    </w:p>
    <w:p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:rsidR="00DB55F3" w:rsidRPr="000C7E91" w:rsidRDefault="00DB55F3">
      <w:pPr>
        <w:pStyle w:val="a3"/>
        <w:rPr>
          <w:rFonts w:asciiTheme="minorEastAsia" w:eastAsiaTheme="minorEastAsia" w:hAnsiTheme="minorEastAsia"/>
        </w:rPr>
      </w:pPr>
    </w:p>
    <w:p w:rsidR="00C058F8" w:rsidRPr="007D0C39" w:rsidRDefault="00C058F8">
      <w:pPr>
        <w:pStyle w:val="a3"/>
        <w:rPr>
          <w:rFonts w:asciiTheme="minorEastAsia" w:eastAsiaTheme="minorEastAsia" w:hAnsiTheme="minorEastAsia"/>
        </w:rPr>
      </w:pPr>
    </w:p>
    <w:p w:rsidR="006C10AE" w:rsidRPr="007D0C39" w:rsidRDefault="00207875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:rsidR="006C10AE" w:rsidRPr="007D0C39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:rsidR="002E5D01" w:rsidRPr="007D0C39" w:rsidRDefault="002E5D01" w:rsidP="002E5D01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>１　調達案件名称及び数量</w:t>
      </w:r>
    </w:p>
    <w:p w:rsidR="002E5D01" w:rsidRPr="007D0C39" w:rsidRDefault="003466A9" w:rsidP="002E5D01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 xml:space="preserve">　　</w:t>
      </w:r>
      <w:r w:rsidR="00C91C09">
        <w:rPr>
          <w:rFonts w:asciiTheme="minorEastAsia" w:eastAsiaTheme="minorEastAsia" w:hAnsiTheme="minorEastAsia" w:hint="eastAsia"/>
          <w:szCs w:val="21"/>
        </w:rPr>
        <w:t>超音波診断装置</w:t>
      </w:r>
      <w:r w:rsidR="003B0FD2">
        <w:rPr>
          <w:rFonts w:asciiTheme="minorEastAsia" w:eastAsiaTheme="minorEastAsia" w:hAnsiTheme="minorEastAsia" w:hint="eastAsia"/>
          <w:szCs w:val="21"/>
        </w:rPr>
        <w:t xml:space="preserve">　一式</w:t>
      </w:r>
    </w:p>
    <w:p w:rsidR="006C10AE" w:rsidRPr="006B2DD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406E38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３</w:t>
      </w:r>
      <w:r w:rsidR="00A67B8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C91C0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１０</w:t>
      </w:r>
      <w:r w:rsidR="0092215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C91C0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２１</w:t>
      </w:r>
      <w:bookmarkStart w:id="0" w:name="_GoBack"/>
      <w:bookmarkEnd w:id="0"/>
      <w:r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:rsidR="006C10AE" w:rsidRPr="006B2DDB" w:rsidRDefault="006C10AE">
      <w:pPr>
        <w:pStyle w:val="a3"/>
        <w:rPr>
          <w:rFonts w:asciiTheme="minorEastAsia" w:eastAsiaTheme="minorEastAsia" w:hAnsiTheme="minorEastAsia"/>
        </w:rPr>
      </w:pP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7D0C39" w:rsidTr="00794F07">
        <w:trPr>
          <w:cantSplit/>
          <w:trHeight w:val="496"/>
        </w:trPr>
        <w:tc>
          <w:tcPr>
            <w:tcW w:w="0" w:type="auto"/>
            <w:vAlign w:val="center"/>
          </w:tcPr>
          <w:p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7D0C39" w:rsidTr="00794F07">
        <w:trPr>
          <w:cantSplit/>
          <w:trHeight w:val="496"/>
        </w:trPr>
        <w:tc>
          <w:tcPr>
            <w:tcW w:w="0" w:type="auto"/>
            <w:vAlign w:val="center"/>
          </w:tcPr>
          <w:p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:rsidR="00772125" w:rsidRPr="007D0C39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84402D" w:rsidRPr="007D0C39" w:rsidTr="00794F07">
        <w:trPr>
          <w:cantSplit/>
          <w:trHeight w:val="866"/>
        </w:trPr>
        <w:tc>
          <w:tcPr>
            <w:tcW w:w="0" w:type="auto"/>
            <w:vAlign w:val="center"/>
          </w:tcPr>
          <w:p w:rsidR="00924A42" w:rsidRPr="007D0C39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:rsidR="00C67E9B" w:rsidRPr="007D0C39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7D0C39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:rsidR="0084402D" w:rsidRPr="007D0C39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:rsidR="0084402D" w:rsidRPr="007D0C39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:rsidR="00772125" w:rsidRPr="007D0C39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</w:rPr>
        <w:t>（</w:t>
      </w:r>
      <w:r w:rsidR="00491A28" w:rsidRPr="007D0C39">
        <w:rPr>
          <w:rFonts w:asciiTheme="minorEastAsia" w:eastAsiaTheme="minorEastAsia" w:hAnsiTheme="minorEastAsia" w:hint="eastAsia"/>
        </w:rPr>
        <w:t>該当</w:t>
      </w:r>
      <w:r w:rsidR="008942DF" w:rsidRPr="007D0C39">
        <w:rPr>
          <w:rFonts w:asciiTheme="minorEastAsia" w:eastAsiaTheme="minorEastAsia" w:hAnsiTheme="minorEastAsia" w:hint="eastAsia"/>
        </w:rPr>
        <w:t>する</w:t>
      </w:r>
      <w:r w:rsidR="00491A28" w:rsidRPr="007D0C39">
        <w:rPr>
          <w:rFonts w:asciiTheme="minorEastAsia" w:eastAsiaTheme="minorEastAsia" w:hAnsiTheme="minorEastAsia" w:hint="eastAsia"/>
        </w:rPr>
        <w:t>欄に○を付してください。</w:t>
      </w:r>
      <w:r w:rsidRPr="007D0C39">
        <w:rPr>
          <w:rFonts w:asciiTheme="minorEastAsia" w:eastAsiaTheme="minorEastAsia" w:hAnsiTheme="minorEastAsia" w:hint="eastAsia"/>
        </w:rPr>
        <w:t>）</w:t>
      </w:r>
    </w:p>
    <w:p w:rsidR="00772125" w:rsidRPr="007D0C39" w:rsidRDefault="00772125">
      <w:pPr>
        <w:pStyle w:val="a3"/>
        <w:rPr>
          <w:rFonts w:asciiTheme="minorEastAsia" w:eastAsiaTheme="minorEastAsia" w:hAnsiTheme="minorEastAsia"/>
        </w:rPr>
      </w:pPr>
    </w:p>
    <w:p w:rsidR="00924A42" w:rsidRPr="007D0C39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/>
          <w:sz w:val="22"/>
          <w:szCs w:val="22"/>
        </w:rPr>
        <w:t>*1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:rsidR="00924A42" w:rsidRPr="007D0C39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ただし、埼玉県立</w:t>
      </w:r>
      <w:r w:rsidR="00EC4A69">
        <w:rPr>
          <w:rFonts w:asciiTheme="minorEastAsia" w:eastAsiaTheme="minorEastAsia" w:hAnsiTheme="minorEastAsia" w:hint="eastAsia"/>
          <w:sz w:val="22"/>
          <w:szCs w:val="22"/>
        </w:rPr>
        <w:t>循環器・呼吸器病センター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:rsidR="004F79B0" w:rsidRPr="007D0C39" w:rsidRDefault="004F79B0">
      <w:pPr>
        <w:pStyle w:val="a3"/>
        <w:rPr>
          <w:rFonts w:asciiTheme="minorEastAsia" w:eastAsiaTheme="minorEastAsia" w:hAnsiTheme="minorEastAsia"/>
        </w:rPr>
      </w:pPr>
    </w:p>
    <w:p w:rsidR="000859BD" w:rsidRPr="007D0C39" w:rsidRDefault="000859BD">
      <w:pPr>
        <w:pStyle w:val="a3"/>
        <w:rPr>
          <w:rFonts w:asciiTheme="minorEastAsia" w:eastAsiaTheme="minorEastAsia" w:hAnsiTheme="minorEastAsia"/>
        </w:rPr>
      </w:pPr>
    </w:p>
    <w:p w:rsidR="004F79B0" w:rsidRPr="007D0C39" w:rsidRDefault="004F79B0">
      <w:pPr>
        <w:pStyle w:val="a3"/>
        <w:rPr>
          <w:rFonts w:asciiTheme="minorEastAsia" w:eastAsiaTheme="minorEastAsia" w:hAnsiTheme="minorEastAsia"/>
        </w:rPr>
      </w:pPr>
    </w:p>
    <w:p w:rsidR="00C67E9B" w:rsidRPr="007D0C39" w:rsidRDefault="00C67E9B">
      <w:pPr>
        <w:pStyle w:val="a3"/>
        <w:rPr>
          <w:rFonts w:asciiTheme="minorEastAsia" w:eastAsiaTheme="minorEastAsia" w:hAnsiTheme="minorEastAsia"/>
        </w:rPr>
      </w:pP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:rsidR="00712AD4" w:rsidRPr="007D0C39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7D0C39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0A88" w:rsidRDefault="00140A88">
      <w:r>
        <w:separator/>
      </w:r>
    </w:p>
  </w:endnote>
  <w:endnote w:type="continuationSeparator" w:id="0">
    <w:p w:rsidR="00140A88" w:rsidRDefault="00140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0A88" w:rsidRDefault="00140A88">
      <w:r>
        <w:separator/>
      </w:r>
    </w:p>
  </w:footnote>
  <w:footnote w:type="continuationSeparator" w:id="0">
    <w:p w:rsidR="00140A88" w:rsidRDefault="00140A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859BD"/>
    <w:rsid w:val="000B20B1"/>
    <w:rsid w:val="000B78C3"/>
    <w:rsid w:val="000C221D"/>
    <w:rsid w:val="000C7E91"/>
    <w:rsid w:val="000E77E1"/>
    <w:rsid w:val="00100512"/>
    <w:rsid w:val="0010213E"/>
    <w:rsid w:val="00111379"/>
    <w:rsid w:val="00140523"/>
    <w:rsid w:val="00140A88"/>
    <w:rsid w:val="00161571"/>
    <w:rsid w:val="0016235A"/>
    <w:rsid w:val="00184624"/>
    <w:rsid w:val="00192551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0DA5"/>
    <w:rsid w:val="002A62C0"/>
    <w:rsid w:val="002C6F8C"/>
    <w:rsid w:val="002E4B67"/>
    <w:rsid w:val="002E5D01"/>
    <w:rsid w:val="002F6238"/>
    <w:rsid w:val="003019FB"/>
    <w:rsid w:val="003466A9"/>
    <w:rsid w:val="00362178"/>
    <w:rsid w:val="0036337B"/>
    <w:rsid w:val="0038067E"/>
    <w:rsid w:val="00382298"/>
    <w:rsid w:val="00382930"/>
    <w:rsid w:val="003B0163"/>
    <w:rsid w:val="003B0FD2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46CF7"/>
    <w:rsid w:val="00557B8D"/>
    <w:rsid w:val="005722EF"/>
    <w:rsid w:val="005827E7"/>
    <w:rsid w:val="00582FAC"/>
    <w:rsid w:val="00593243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1296D"/>
    <w:rsid w:val="00624C04"/>
    <w:rsid w:val="00632F2B"/>
    <w:rsid w:val="00646A3E"/>
    <w:rsid w:val="00665AAA"/>
    <w:rsid w:val="0067062E"/>
    <w:rsid w:val="00697B33"/>
    <w:rsid w:val="006A7EFB"/>
    <w:rsid w:val="006B0319"/>
    <w:rsid w:val="006B2DDB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0C39"/>
    <w:rsid w:val="007D1965"/>
    <w:rsid w:val="007D346E"/>
    <w:rsid w:val="007F1CDC"/>
    <w:rsid w:val="00807931"/>
    <w:rsid w:val="00831938"/>
    <w:rsid w:val="008348EB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3784D"/>
    <w:rsid w:val="009433BD"/>
    <w:rsid w:val="00944503"/>
    <w:rsid w:val="00961F8D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34EF"/>
    <w:rsid w:val="00A660CD"/>
    <w:rsid w:val="00A67B8C"/>
    <w:rsid w:val="00A82A37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4F52"/>
    <w:rsid w:val="00BF6B82"/>
    <w:rsid w:val="00C033B3"/>
    <w:rsid w:val="00C058F8"/>
    <w:rsid w:val="00C0687F"/>
    <w:rsid w:val="00C4265C"/>
    <w:rsid w:val="00C67E9B"/>
    <w:rsid w:val="00C80619"/>
    <w:rsid w:val="00C91C09"/>
    <w:rsid w:val="00CA6C2D"/>
    <w:rsid w:val="00CB06E9"/>
    <w:rsid w:val="00CB3F12"/>
    <w:rsid w:val="00CC74EC"/>
    <w:rsid w:val="00CE2821"/>
    <w:rsid w:val="00CF221B"/>
    <w:rsid w:val="00CF5E3E"/>
    <w:rsid w:val="00D11DFF"/>
    <w:rsid w:val="00D24C40"/>
    <w:rsid w:val="00D30215"/>
    <w:rsid w:val="00D543AC"/>
    <w:rsid w:val="00D65086"/>
    <w:rsid w:val="00D9170A"/>
    <w:rsid w:val="00DA5E22"/>
    <w:rsid w:val="00DB55F3"/>
    <w:rsid w:val="00DC113C"/>
    <w:rsid w:val="00DC4EA5"/>
    <w:rsid w:val="00DE72C9"/>
    <w:rsid w:val="00DF08C4"/>
    <w:rsid w:val="00DF31C9"/>
    <w:rsid w:val="00E041D4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4A69"/>
    <w:rsid w:val="00EC6B38"/>
    <w:rsid w:val="00EE27AF"/>
    <w:rsid w:val="00EE5D44"/>
    <w:rsid w:val="00EF52FA"/>
    <w:rsid w:val="00EF6713"/>
    <w:rsid w:val="00F01AE2"/>
    <w:rsid w:val="00F068CD"/>
    <w:rsid w:val="00F1340F"/>
    <w:rsid w:val="00F17576"/>
    <w:rsid w:val="00F178E9"/>
    <w:rsid w:val="00F216B3"/>
    <w:rsid w:val="00F330D8"/>
    <w:rsid w:val="00F55C57"/>
    <w:rsid w:val="00F56D12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2F12EC14-D72B-4CF4-AA7E-1D85D210A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小沼 孝宏</cp:lastModifiedBy>
  <cp:revision>25</cp:revision>
  <cp:lastPrinted>2021-05-06T06:15:00Z</cp:lastPrinted>
  <dcterms:created xsi:type="dcterms:W3CDTF">2020-01-22T03:01:00Z</dcterms:created>
  <dcterms:modified xsi:type="dcterms:W3CDTF">2021-10-18T06:20:00Z</dcterms:modified>
</cp:coreProperties>
</file>