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A7C2A">
        <w:rPr>
          <w:rFonts w:hint="eastAsia"/>
        </w:rPr>
        <w:t>埼玉県立がんセンター病院長</w:t>
      </w:r>
    </w:p>
    <w:p w:rsidR="00140870" w:rsidRPr="00A56179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408"/>
        <w:gridCol w:w="4332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9"/>
        <w:gridCol w:w="7946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E14108" w:rsidP="00A56179">
            <w:pPr>
              <w:autoSpaceDE w:val="0"/>
              <w:autoSpaceDN w:val="0"/>
            </w:pPr>
            <w:r>
              <w:rPr>
                <w:rFonts w:hint="eastAsia"/>
              </w:rPr>
              <w:t>令和３年度医薬品の単価契約</w:t>
            </w:r>
            <w:bookmarkStart w:id="0" w:name="_GoBack"/>
            <w:bookmarkEnd w:id="0"/>
          </w:p>
        </w:tc>
      </w:tr>
      <w:tr w:rsidR="00140870" w:rsidRPr="00620AEB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E14108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E14108">
              <w:rPr>
                <w:rFonts w:hint="eastAsia"/>
                <w:spacing w:val="45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140870" w:rsidRPr="00620AEB" w:rsidRDefault="00E14108" w:rsidP="00A56179">
            <w:pPr>
              <w:autoSpaceDE w:val="0"/>
              <w:autoSpaceDN w:val="0"/>
            </w:pPr>
            <w:r>
              <w:rPr>
                <w:rFonts w:hint="eastAsia"/>
              </w:rPr>
              <w:t>埼玉県立がんセンター　薬剤部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8107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330E9" w:rsidRPr="00620AEB" w:rsidRDefault="000F713D" w:rsidP="00D749A6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330E9" w:rsidRPr="00620AEB" w:rsidSect="000F713D">
      <w:headerReference w:type="default" r:id="rId9"/>
      <w:footerReference w:type="default" r:id="rId10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2B3F"/>
    <w:rsid w:val="002832D2"/>
    <w:rsid w:val="002D1B49"/>
    <w:rsid w:val="0031314A"/>
    <w:rsid w:val="00325E4E"/>
    <w:rsid w:val="003549CC"/>
    <w:rsid w:val="003701CA"/>
    <w:rsid w:val="003A121D"/>
    <w:rsid w:val="003B4FC4"/>
    <w:rsid w:val="003C4CA4"/>
    <w:rsid w:val="003C7D9E"/>
    <w:rsid w:val="004764A1"/>
    <w:rsid w:val="00487E40"/>
    <w:rsid w:val="004A100F"/>
    <w:rsid w:val="005B30AF"/>
    <w:rsid w:val="005D5646"/>
    <w:rsid w:val="005E09B0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9235B"/>
    <w:rsid w:val="00996E52"/>
    <w:rsid w:val="009C3E1B"/>
    <w:rsid w:val="009D3572"/>
    <w:rsid w:val="009F0309"/>
    <w:rsid w:val="00A5617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749A6"/>
    <w:rsid w:val="00D942C9"/>
    <w:rsid w:val="00DF1024"/>
    <w:rsid w:val="00E14108"/>
    <w:rsid w:val="00E24797"/>
    <w:rsid w:val="00E26404"/>
    <w:rsid w:val="00E36458"/>
    <w:rsid w:val="00E817CC"/>
    <w:rsid w:val="00E92378"/>
    <w:rsid w:val="00EA7C2A"/>
    <w:rsid w:val="00EF76EA"/>
    <w:rsid w:val="00F0679D"/>
    <w:rsid w:val="00F145D5"/>
    <w:rsid w:val="00F220EE"/>
    <w:rsid w:val="00F667C9"/>
    <w:rsid w:val="00F727FD"/>
    <w:rsid w:val="00FA3737"/>
    <w:rsid w:val="00FB017F"/>
    <w:rsid w:val="00FB1262"/>
    <w:rsid w:val="00FB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FDEF1-1C04-4680-938A-E07DE3840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saitamaken</cp:lastModifiedBy>
  <cp:revision>9</cp:revision>
  <cp:lastPrinted>2020-03-16T07:28:00Z</cp:lastPrinted>
  <dcterms:created xsi:type="dcterms:W3CDTF">2021-06-10T02:53:00Z</dcterms:created>
  <dcterms:modified xsi:type="dcterms:W3CDTF">2021-10-01T06:50:00Z</dcterms:modified>
</cp:coreProperties>
</file>